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47" w:rsidRDefault="00B82647" w:rsidP="0003782D">
      <w:pPr>
        <w:jc w:val="center"/>
      </w:pPr>
    </w:p>
    <w:p w:rsidR="00B82647" w:rsidRDefault="00B82647" w:rsidP="00B82647">
      <w:pPr>
        <w:suppressAutoHyphens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Государственное бюджетное общеобразовательное учреждение Самарской области основная общеобразовательная школа № 20 городского округа Новокуйбышевск города Новокуйбышевска Самарской области структурное подразделение «Детский сад «Гномик»</w:t>
      </w:r>
    </w:p>
    <w:p w:rsidR="00B82647" w:rsidRDefault="00B82647" w:rsidP="00B82647">
      <w:pPr>
        <w:suppressAutoHyphens/>
        <w:jc w:val="center"/>
        <w:rPr>
          <w:rStyle w:val="FontStyle15"/>
          <w:sz w:val="28"/>
          <w:szCs w:val="28"/>
        </w:rPr>
      </w:pPr>
    </w:p>
    <w:p w:rsidR="00B82647" w:rsidRDefault="00B82647" w:rsidP="00B82647">
      <w:pPr>
        <w:suppressAutoHyphens/>
        <w:jc w:val="center"/>
        <w:rPr>
          <w:rStyle w:val="FontStyle15"/>
          <w:sz w:val="28"/>
          <w:szCs w:val="28"/>
        </w:rPr>
      </w:pPr>
    </w:p>
    <w:p w:rsidR="00B82647" w:rsidRDefault="00B82647" w:rsidP="00B82647">
      <w:pPr>
        <w:suppressAutoHyphens/>
        <w:jc w:val="center"/>
        <w:rPr>
          <w:rStyle w:val="FontStyle15"/>
          <w:sz w:val="28"/>
          <w:szCs w:val="28"/>
        </w:rPr>
      </w:pPr>
    </w:p>
    <w:p w:rsidR="00B82647" w:rsidRDefault="00B82647" w:rsidP="00B82647">
      <w:pPr>
        <w:suppressAutoHyphens/>
        <w:jc w:val="center"/>
        <w:rPr>
          <w:rStyle w:val="FontStyle15"/>
          <w:sz w:val="28"/>
          <w:szCs w:val="28"/>
        </w:rPr>
      </w:pPr>
    </w:p>
    <w:p w:rsidR="00B82647" w:rsidRDefault="00B82647" w:rsidP="00B82647">
      <w:pPr>
        <w:suppressAutoHyphens/>
        <w:jc w:val="center"/>
        <w:rPr>
          <w:rStyle w:val="FontStyle15"/>
          <w:sz w:val="28"/>
          <w:szCs w:val="28"/>
        </w:rPr>
      </w:pPr>
    </w:p>
    <w:p w:rsidR="00B82647" w:rsidRDefault="00B82647" w:rsidP="00B82647">
      <w:pPr>
        <w:suppressAutoHyphens/>
        <w:jc w:val="center"/>
        <w:rPr>
          <w:rStyle w:val="FontStyle15"/>
          <w:sz w:val="28"/>
          <w:szCs w:val="28"/>
        </w:rPr>
      </w:pPr>
    </w:p>
    <w:p w:rsidR="00B82647" w:rsidRDefault="00B82647" w:rsidP="00B82647">
      <w:pPr>
        <w:suppressAutoHyphens/>
        <w:jc w:val="center"/>
        <w:rPr>
          <w:rStyle w:val="FontStyle15"/>
          <w:sz w:val="28"/>
          <w:szCs w:val="28"/>
        </w:rPr>
      </w:pPr>
    </w:p>
    <w:p w:rsidR="00B82647" w:rsidRDefault="00B82647" w:rsidP="00B82647">
      <w:pPr>
        <w:suppressAutoHyphens/>
        <w:jc w:val="center"/>
        <w:rPr>
          <w:rStyle w:val="FontStyle15"/>
          <w:sz w:val="28"/>
          <w:szCs w:val="28"/>
        </w:rPr>
      </w:pPr>
    </w:p>
    <w:p w:rsidR="00B82647" w:rsidRDefault="00B82647" w:rsidP="00B82647">
      <w:pPr>
        <w:suppressAutoHyphens/>
        <w:jc w:val="center"/>
        <w:rPr>
          <w:rStyle w:val="FontStyle15"/>
          <w:sz w:val="28"/>
          <w:szCs w:val="28"/>
        </w:rPr>
      </w:pPr>
    </w:p>
    <w:p w:rsidR="00B82647" w:rsidRDefault="00B82647" w:rsidP="00B82647">
      <w:pPr>
        <w:suppressAutoHyphens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Непосредственно образовательная деятельность</w:t>
      </w:r>
    </w:p>
    <w:p w:rsidR="00B82647" w:rsidRDefault="00B82647" w:rsidP="00B82647">
      <w:pPr>
        <w:suppressAutoHyphens/>
        <w:jc w:val="center"/>
        <w:rPr>
          <w:rStyle w:val="FontStyle15"/>
          <w:i/>
          <w:sz w:val="28"/>
          <w:szCs w:val="28"/>
        </w:rPr>
      </w:pPr>
      <w:r>
        <w:rPr>
          <w:rStyle w:val="FontStyle15"/>
          <w:i/>
          <w:sz w:val="28"/>
          <w:szCs w:val="28"/>
        </w:rPr>
        <w:t>В подготовительной к школе группе</w:t>
      </w:r>
    </w:p>
    <w:p w:rsidR="00B82647" w:rsidRDefault="00B82647" w:rsidP="00B82647">
      <w:pPr>
        <w:spacing w:line="360" w:lineRule="auto"/>
        <w:jc w:val="center"/>
        <w:rPr>
          <w:b/>
        </w:rPr>
      </w:pPr>
      <w:r>
        <w:rPr>
          <w:sz w:val="28"/>
          <w:szCs w:val="28"/>
        </w:rPr>
        <w:t>на тему:</w:t>
      </w:r>
      <w:r>
        <w:rPr>
          <w:b/>
          <w:sz w:val="28"/>
          <w:szCs w:val="28"/>
        </w:rPr>
        <w:t xml:space="preserve"> </w:t>
      </w:r>
    </w:p>
    <w:p w:rsidR="00B82647" w:rsidRDefault="00B82647" w:rsidP="00B82647">
      <w:pPr>
        <w:spacing w:line="360" w:lineRule="auto"/>
        <w:jc w:val="center"/>
        <w:rPr>
          <w:b/>
          <w:sz w:val="44"/>
          <w:szCs w:val="44"/>
          <w:lang w:eastAsia="en-US"/>
        </w:rPr>
      </w:pP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«Путешествие по сказкам А.С. Пушкина</w:t>
      </w:r>
      <w:r>
        <w:rPr>
          <w:b/>
          <w:sz w:val="44"/>
          <w:szCs w:val="44"/>
        </w:rPr>
        <w:t>»</w:t>
      </w:r>
    </w:p>
    <w:p w:rsidR="00B82647" w:rsidRDefault="00B82647" w:rsidP="00B82647">
      <w:pPr>
        <w:spacing w:line="360" w:lineRule="auto"/>
        <w:jc w:val="right"/>
        <w:rPr>
          <w:sz w:val="28"/>
          <w:szCs w:val="28"/>
        </w:rPr>
      </w:pPr>
    </w:p>
    <w:p w:rsidR="00B82647" w:rsidRDefault="00B82647" w:rsidP="00B82647">
      <w:pPr>
        <w:spacing w:line="360" w:lineRule="auto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2647" w:rsidRDefault="00B82647" w:rsidP="00B82647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</w:p>
    <w:p w:rsidR="00B82647" w:rsidRDefault="00B82647" w:rsidP="00B82647">
      <w:pPr>
        <w:spacing w:line="360" w:lineRule="auto"/>
        <w:ind w:left="5245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Выполнила:</w:t>
      </w:r>
    </w:p>
    <w:p w:rsidR="00B82647" w:rsidRDefault="00B82647" w:rsidP="00B82647">
      <w:pPr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Колокольцева Елена Игоревна</w:t>
      </w:r>
    </w:p>
    <w:p w:rsidR="00B82647" w:rsidRDefault="00B82647" w:rsidP="00B82647">
      <w:pPr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B82647" w:rsidRDefault="00B82647" w:rsidP="00B82647">
      <w:pPr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ГБОУ ООШ № 20</w:t>
      </w:r>
    </w:p>
    <w:p w:rsidR="00B82647" w:rsidRDefault="00B82647" w:rsidP="00B82647">
      <w:pPr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г. Новокуйбышевска </w:t>
      </w:r>
    </w:p>
    <w:p w:rsidR="00B82647" w:rsidRDefault="00B82647" w:rsidP="00B82647">
      <w:pPr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«Детский сад «Гномик»</w:t>
      </w:r>
    </w:p>
    <w:p w:rsidR="00B82647" w:rsidRDefault="00B82647" w:rsidP="00B82647">
      <w:pPr>
        <w:spacing w:line="360" w:lineRule="auto"/>
        <w:jc w:val="right"/>
        <w:rPr>
          <w:i/>
          <w:sz w:val="28"/>
          <w:szCs w:val="28"/>
        </w:rPr>
      </w:pPr>
    </w:p>
    <w:p w:rsidR="00B82647" w:rsidRDefault="00B82647" w:rsidP="00B82647">
      <w:pPr>
        <w:spacing w:line="360" w:lineRule="auto"/>
        <w:jc w:val="right"/>
        <w:rPr>
          <w:i/>
          <w:sz w:val="28"/>
          <w:szCs w:val="28"/>
        </w:rPr>
      </w:pPr>
    </w:p>
    <w:p w:rsidR="00B82647" w:rsidRDefault="00B82647" w:rsidP="00B82647">
      <w:pPr>
        <w:spacing w:line="360" w:lineRule="auto"/>
        <w:jc w:val="center"/>
        <w:rPr>
          <w:sz w:val="28"/>
          <w:szCs w:val="28"/>
        </w:rPr>
      </w:pPr>
    </w:p>
    <w:p w:rsidR="00B82647" w:rsidRDefault="00B82647" w:rsidP="00B82647">
      <w:pPr>
        <w:spacing w:line="360" w:lineRule="auto"/>
        <w:jc w:val="center"/>
        <w:rPr>
          <w:sz w:val="28"/>
          <w:szCs w:val="28"/>
        </w:rPr>
      </w:pPr>
    </w:p>
    <w:p w:rsidR="00B82647" w:rsidRDefault="00B82647" w:rsidP="00B82647">
      <w:pPr>
        <w:spacing w:line="360" w:lineRule="auto"/>
        <w:jc w:val="center"/>
        <w:rPr>
          <w:sz w:val="28"/>
          <w:szCs w:val="28"/>
        </w:rPr>
      </w:pPr>
    </w:p>
    <w:p w:rsidR="00B82647" w:rsidRDefault="00B82647" w:rsidP="00B82647">
      <w:pPr>
        <w:spacing w:line="360" w:lineRule="auto"/>
        <w:jc w:val="center"/>
        <w:rPr>
          <w:sz w:val="28"/>
          <w:szCs w:val="28"/>
        </w:rPr>
      </w:pPr>
    </w:p>
    <w:p w:rsidR="00B82647" w:rsidRPr="00B82647" w:rsidRDefault="00B82647" w:rsidP="00B826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Новокуйбышевск</w:t>
      </w:r>
      <w:bookmarkStart w:id="0" w:name="_GoBack"/>
      <w:bookmarkEnd w:id="0"/>
    </w:p>
    <w:p w:rsidR="00B82647" w:rsidRDefault="00B82647" w:rsidP="0003782D">
      <w:pPr>
        <w:jc w:val="center"/>
      </w:pPr>
    </w:p>
    <w:p w:rsidR="0003782D" w:rsidRDefault="0003782D" w:rsidP="0003782D">
      <w:pPr>
        <w:jc w:val="center"/>
      </w:pPr>
      <w:r>
        <w:t>План-конспект непосредственно образовательной деятельности с дошкольниками</w:t>
      </w:r>
    </w:p>
    <w:p w:rsidR="0003782D" w:rsidRDefault="0003782D" w:rsidP="0003782D">
      <w:pPr>
        <w:jc w:val="center"/>
      </w:pPr>
      <w:r>
        <w:t xml:space="preserve">в </w:t>
      </w:r>
      <w:r w:rsidR="002E574A">
        <w:t xml:space="preserve">подготовительной </w:t>
      </w:r>
      <w:r>
        <w:t>группе</w:t>
      </w:r>
    </w:p>
    <w:p w:rsidR="0003782D" w:rsidRDefault="0003782D" w:rsidP="0003782D">
      <w:pPr>
        <w:jc w:val="center"/>
      </w:pPr>
    </w:p>
    <w:p w:rsidR="0003782D" w:rsidRDefault="0003782D" w:rsidP="0003782D">
      <w:pPr>
        <w:jc w:val="center"/>
      </w:pPr>
      <w:r>
        <w:t>Тема: «</w:t>
      </w:r>
      <w:r w:rsidR="00373A9B">
        <w:t>Путешествие по сказкам А.С.Пушкина</w:t>
      </w:r>
      <w:r>
        <w:t>»</w:t>
      </w:r>
    </w:p>
    <w:p w:rsidR="0003782D" w:rsidRDefault="0003782D" w:rsidP="0003782D">
      <w:pPr>
        <w:rPr>
          <w:i/>
        </w:rPr>
      </w:pPr>
    </w:p>
    <w:p w:rsidR="0003782D" w:rsidRDefault="0003782D" w:rsidP="0003782D">
      <w:r w:rsidRPr="0043030E">
        <w:rPr>
          <w:i/>
        </w:rPr>
        <w:t>Интеграция образовательных областей</w:t>
      </w:r>
      <w:r>
        <w:t>: «Речевое развитие», «</w:t>
      </w:r>
      <w:r w:rsidR="00373A9B">
        <w:t>Познавательное развитие</w:t>
      </w:r>
      <w:r>
        <w:t>»</w:t>
      </w:r>
      <w:r w:rsidR="00373A9B">
        <w:t>,</w:t>
      </w:r>
    </w:p>
    <w:p w:rsidR="00373A9B" w:rsidRDefault="00373A9B" w:rsidP="0003782D">
      <w:r>
        <w:t>«Художественно- эстетическое развитие», « Физическое развитие».</w:t>
      </w:r>
    </w:p>
    <w:p w:rsidR="0003782D" w:rsidRDefault="0003782D" w:rsidP="0003782D">
      <w:pPr>
        <w:rPr>
          <w:i/>
        </w:rPr>
      </w:pPr>
    </w:p>
    <w:p w:rsidR="0003782D" w:rsidRPr="005354E4" w:rsidRDefault="0003782D" w:rsidP="0003782D">
      <w:pPr>
        <w:rPr>
          <w:b/>
        </w:rPr>
      </w:pPr>
      <w:r w:rsidRPr="005354E4">
        <w:rPr>
          <w:b/>
        </w:rPr>
        <w:t>Задачи:</w:t>
      </w:r>
    </w:p>
    <w:p w:rsidR="00373A9B" w:rsidRDefault="00373A9B" w:rsidP="0003782D">
      <w:pPr>
        <w:pStyle w:val="a3"/>
        <w:numPr>
          <w:ilvl w:val="0"/>
          <w:numId w:val="1"/>
        </w:numPr>
      </w:pPr>
      <w:r>
        <w:t>Вспомнить знакомые сказки А.С.Пушкина.</w:t>
      </w:r>
    </w:p>
    <w:p w:rsidR="00373A9B" w:rsidRDefault="00373A9B" w:rsidP="0003782D">
      <w:pPr>
        <w:pStyle w:val="a3"/>
        <w:numPr>
          <w:ilvl w:val="0"/>
          <w:numId w:val="1"/>
        </w:numPr>
      </w:pPr>
      <w:r>
        <w:t>Закрепить и уточнить полученные ран</w:t>
      </w:r>
      <w:r w:rsidR="00383C6C">
        <w:t>ее знания о сказках А.С.Пушкина и его жизни.</w:t>
      </w:r>
    </w:p>
    <w:p w:rsidR="009527AD" w:rsidRDefault="009527AD" w:rsidP="0003782D">
      <w:pPr>
        <w:pStyle w:val="a3"/>
        <w:numPr>
          <w:ilvl w:val="0"/>
          <w:numId w:val="1"/>
        </w:numPr>
      </w:pPr>
      <w:r>
        <w:t>Закрепить понятия и смысл устаревших слов.</w:t>
      </w:r>
    </w:p>
    <w:p w:rsidR="009527AD" w:rsidRDefault="009527AD" w:rsidP="0003782D">
      <w:pPr>
        <w:pStyle w:val="a3"/>
        <w:numPr>
          <w:ilvl w:val="0"/>
          <w:numId w:val="1"/>
        </w:numPr>
      </w:pPr>
      <w:r>
        <w:t>Формировать умение чётко, ясно и последовательно отвечать на поставленные вопросы.</w:t>
      </w:r>
    </w:p>
    <w:p w:rsidR="009527AD" w:rsidRDefault="00715DBB" w:rsidP="009527AD">
      <w:pPr>
        <w:pStyle w:val="a3"/>
        <w:numPr>
          <w:ilvl w:val="0"/>
          <w:numId w:val="1"/>
        </w:numPr>
      </w:pPr>
      <w:r>
        <w:t>Формировать понятие о смысле поговорки.</w:t>
      </w:r>
    </w:p>
    <w:p w:rsidR="00E92982" w:rsidRDefault="00E92982" w:rsidP="009527AD">
      <w:pPr>
        <w:pStyle w:val="a3"/>
        <w:numPr>
          <w:ilvl w:val="0"/>
          <w:numId w:val="1"/>
        </w:numPr>
      </w:pPr>
      <w:r>
        <w:t>Развивать умение на</w:t>
      </w:r>
      <w:r w:rsidR="004F0104">
        <w:t xml:space="preserve"> </w:t>
      </w:r>
      <w:r w:rsidR="00676FA8">
        <w:t>ощу</w:t>
      </w:r>
      <w:r>
        <w:t>пь отгадывать предмет.</w:t>
      </w:r>
    </w:p>
    <w:p w:rsidR="00715DBB" w:rsidRDefault="00715DBB" w:rsidP="009527AD">
      <w:pPr>
        <w:pStyle w:val="a3"/>
        <w:numPr>
          <w:ilvl w:val="0"/>
          <w:numId w:val="1"/>
        </w:numPr>
      </w:pPr>
      <w:r>
        <w:t>Воспитывать интерес к творчеству А.С.Пушкина.</w:t>
      </w:r>
    </w:p>
    <w:p w:rsidR="00715DBB" w:rsidRDefault="00715DBB" w:rsidP="009527AD">
      <w:pPr>
        <w:pStyle w:val="a3"/>
        <w:numPr>
          <w:ilvl w:val="0"/>
          <w:numId w:val="1"/>
        </w:numPr>
      </w:pPr>
      <w:r>
        <w:t>Закреплять умение чётко и слаженно выполнять движения соответственно тексту физкультминутки.</w:t>
      </w:r>
    </w:p>
    <w:p w:rsidR="00715DBB" w:rsidRDefault="0003782D" w:rsidP="0003782D">
      <w:r w:rsidRPr="005354E4">
        <w:rPr>
          <w:b/>
        </w:rPr>
        <w:t>Методы и приемы:</w:t>
      </w:r>
    </w:p>
    <w:p w:rsidR="00E92982" w:rsidRDefault="0003782D" w:rsidP="0003782D">
      <w:r>
        <w:t xml:space="preserve">- </w:t>
      </w:r>
      <w:proofErr w:type="gramStart"/>
      <w:r>
        <w:t>практические</w:t>
      </w:r>
      <w:r w:rsidR="0087166B">
        <w:t xml:space="preserve"> </w:t>
      </w:r>
      <w:r>
        <w:t>:</w:t>
      </w:r>
      <w:proofErr w:type="gramEnd"/>
      <w:r>
        <w:t xml:space="preserve"> </w:t>
      </w:r>
      <w:proofErr w:type="spellStart"/>
      <w:r w:rsidR="005D4BEF">
        <w:t>дид</w:t>
      </w:r>
      <w:proofErr w:type="spellEnd"/>
      <w:r w:rsidR="005D4BEF">
        <w:t>. игра « Волш</w:t>
      </w:r>
      <w:r w:rsidR="00D14C98">
        <w:t>ебный мешочек»; физкультминутка, кроссворд.</w:t>
      </w:r>
      <w:r w:rsidR="005D4BEF">
        <w:t xml:space="preserve"> </w:t>
      </w:r>
    </w:p>
    <w:p w:rsidR="00715DBB" w:rsidRDefault="0003782D" w:rsidP="0003782D">
      <w:r>
        <w:t xml:space="preserve">- </w:t>
      </w:r>
      <w:proofErr w:type="gramStart"/>
      <w:r>
        <w:t>наглядные</w:t>
      </w:r>
      <w:r w:rsidR="0087166B">
        <w:t xml:space="preserve"> </w:t>
      </w:r>
      <w:r>
        <w:t>:</w:t>
      </w:r>
      <w:proofErr w:type="gramEnd"/>
      <w:r w:rsidR="0087166B">
        <w:t xml:space="preserve"> </w:t>
      </w:r>
      <w:r w:rsidR="00715DBB">
        <w:t>мультимедийная презентация</w:t>
      </w:r>
      <w:r w:rsidR="00E92982">
        <w:t xml:space="preserve">; </w:t>
      </w:r>
    </w:p>
    <w:p w:rsidR="0003782D" w:rsidRDefault="0003782D" w:rsidP="0003782D">
      <w:r>
        <w:t>- словесные</w:t>
      </w:r>
      <w:r w:rsidR="005D4BEF">
        <w:t>:</w:t>
      </w:r>
      <w:r w:rsidR="00676FA8">
        <w:t xml:space="preserve"> вопросы</w:t>
      </w:r>
      <w:r w:rsidR="000E0EBD">
        <w:t>, беседа</w:t>
      </w:r>
      <w:r w:rsidR="00676FA8">
        <w:t>.</w:t>
      </w:r>
    </w:p>
    <w:p w:rsidR="0003782D" w:rsidRDefault="0003782D" w:rsidP="0003782D"/>
    <w:p w:rsidR="0003782D" w:rsidRDefault="0003782D" w:rsidP="0003782D">
      <w:r w:rsidRPr="005354E4">
        <w:rPr>
          <w:b/>
        </w:rPr>
        <w:t>Материалы и оборудование</w:t>
      </w:r>
      <w:r>
        <w:t xml:space="preserve">: </w:t>
      </w:r>
    </w:p>
    <w:p w:rsidR="00E92982" w:rsidRDefault="003D47CA" w:rsidP="00E92982">
      <w:r>
        <w:t>- м</w:t>
      </w:r>
      <w:r w:rsidR="00E92982">
        <w:t>ультимедийная установка для показа слайдов.</w:t>
      </w:r>
    </w:p>
    <w:p w:rsidR="00E92982" w:rsidRDefault="00E92982" w:rsidP="00E92982">
      <w:r>
        <w:t>-</w:t>
      </w:r>
      <w:r w:rsidR="003D47CA">
        <w:t xml:space="preserve">конверты с разрезными картинками; </w:t>
      </w:r>
      <w:r w:rsidR="005D4BEF">
        <w:t xml:space="preserve"> «волшебный» мешочек с предметами: зеркальце, яблоко, петушок, орех и рыбка.</w:t>
      </w:r>
    </w:p>
    <w:p w:rsidR="0003782D" w:rsidRDefault="00AC20D8" w:rsidP="00676FA8">
      <w:r>
        <w:t>- бутафорский орех.</w:t>
      </w:r>
    </w:p>
    <w:p w:rsidR="00676FA8" w:rsidRDefault="00676FA8" w:rsidP="00676FA8">
      <w:pPr>
        <w:rPr>
          <w:b/>
        </w:rPr>
      </w:pPr>
      <w:r w:rsidRPr="00676FA8">
        <w:rPr>
          <w:b/>
        </w:rPr>
        <w:t>Пре</w:t>
      </w:r>
      <w:r w:rsidR="0087166B">
        <w:rPr>
          <w:b/>
        </w:rPr>
        <w:t>д</w:t>
      </w:r>
      <w:r w:rsidRPr="00676FA8">
        <w:rPr>
          <w:b/>
        </w:rPr>
        <w:t>варительная работа:</w:t>
      </w:r>
    </w:p>
    <w:p w:rsidR="00676FA8" w:rsidRDefault="00676FA8" w:rsidP="00676FA8">
      <w:r>
        <w:rPr>
          <w:b/>
        </w:rPr>
        <w:t xml:space="preserve">- </w:t>
      </w:r>
      <w:r w:rsidRPr="00676FA8">
        <w:t>Знакомство с биографией А.С. Пушкина.</w:t>
      </w:r>
    </w:p>
    <w:p w:rsidR="00676FA8" w:rsidRDefault="00676FA8" w:rsidP="00676FA8">
      <w:r>
        <w:t xml:space="preserve">- </w:t>
      </w:r>
      <w:r w:rsidR="006B5BC8">
        <w:t>Чтение сказок поэта.</w:t>
      </w:r>
    </w:p>
    <w:p w:rsidR="006B5BC8" w:rsidRDefault="006B5BC8" w:rsidP="00676FA8">
      <w:r>
        <w:t>- Беседы по содержанию сказок.</w:t>
      </w:r>
    </w:p>
    <w:p w:rsidR="006B5BC8" w:rsidRPr="00676FA8" w:rsidRDefault="006B5BC8" w:rsidP="00676FA8">
      <w:pPr>
        <w:rPr>
          <w:b/>
        </w:rPr>
      </w:pPr>
      <w:r>
        <w:t>- Рассматривание иллюстраций.</w:t>
      </w:r>
    </w:p>
    <w:p w:rsidR="006B5BC8" w:rsidRDefault="006B5BC8" w:rsidP="0003782D">
      <w:pPr>
        <w:jc w:val="center"/>
      </w:pPr>
    </w:p>
    <w:p w:rsidR="0003782D" w:rsidRDefault="0003782D" w:rsidP="0003782D">
      <w:pPr>
        <w:jc w:val="center"/>
      </w:pPr>
      <w:r>
        <w:t>Формы организации совместной деятельности</w:t>
      </w:r>
    </w:p>
    <w:p w:rsidR="0003782D" w:rsidRDefault="0003782D" w:rsidP="0003782D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912"/>
      </w:tblGrid>
      <w:tr w:rsidR="0003782D" w:rsidTr="007D096F">
        <w:tc>
          <w:tcPr>
            <w:tcW w:w="2700" w:type="dxa"/>
          </w:tcPr>
          <w:p w:rsidR="0003782D" w:rsidRPr="00E278AE" w:rsidRDefault="0003782D" w:rsidP="007D096F">
            <w:pPr>
              <w:jc w:val="center"/>
              <w:rPr>
                <w:b/>
              </w:rPr>
            </w:pPr>
            <w:r w:rsidRPr="00E278AE">
              <w:rPr>
                <w:b/>
              </w:rPr>
              <w:t>Детская деятельность</w:t>
            </w:r>
          </w:p>
        </w:tc>
        <w:tc>
          <w:tcPr>
            <w:tcW w:w="6912" w:type="dxa"/>
          </w:tcPr>
          <w:p w:rsidR="0003782D" w:rsidRPr="00E278AE" w:rsidRDefault="0003782D" w:rsidP="007D096F">
            <w:pPr>
              <w:jc w:val="center"/>
              <w:rPr>
                <w:b/>
              </w:rPr>
            </w:pPr>
            <w:r w:rsidRPr="00E278AE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03782D" w:rsidTr="007D096F">
        <w:tc>
          <w:tcPr>
            <w:tcW w:w="2700" w:type="dxa"/>
          </w:tcPr>
          <w:p w:rsidR="0003782D" w:rsidRPr="00E278AE" w:rsidRDefault="0003782D" w:rsidP="007D096F">
            <w:pPr>
              <w:jc w:val="center"/>
              <w:rPr>
                <w:i/>
              </w:rPr>
            </w:pPr>
            <w:r w:rsidRPr="00E278AE">
              <w:rPr>
                <w:i/>
              </w:rPr>
              <w:t>Двигательная</w:t>
            </w:r>
          </w:p>
        </w:tc>
        <w:tc>
          <w:tcPr>
            <w:tcW w:w="6912" w:type="dxa"/>
          </w:tcPr>
          <w:p w:rsidR="0003782D" w:rsidRDefault="00676FA8" w:rsidP="007D096F">
            <w:r>
              <w:t>Физкультминутка</w:t>
            </w:r>
            <w:r w:rsidR="0003782D">
              <w:t>.</w:t>
            </w:r>
          </w:p>
        </w:tc>
      </w:tr>
      <w:tr w:rsidR="0003782D" w:rsidTr="007D096F">
        <w:tc>
          <w:tcPr>
            <w:tcW w:w="2700" w:type="dxa"/>
          </w:tcPr>
          <w:p w:rsidR="0003782D" w:rsidRPr="00E278AE" w:rsidRDefault="0003782D" w:rsidP="00676FA8">
            <w:pPr>
              <w:jc w:val="center"/>
              <w:rPr>
                <w:i/>
              </w:rPr>
            </w:pPr>
            <w:r w:rsidRPr="00E278AE">
              <w:rPr>
                <w:i/>
              </w:rPr>
              <w:t>Познавательн</w:t>
            </w:r>
            <w:r w:rsidR="00676FA8">
              <w:rPr>
                <w:i/>
              </w:rPr>
              <w:t>ая</w:t>
            </w:r>
          </w:p>
        </w:tc>
        <w:tc>
          <w:tcPr>
            <w:tcW w:w="6912" w:type="dxa"/>
          </w:tcPr>
          <w:p w:rsidR="0003782D" w:rsidRDefault="00676FA8" w:rsidP="007D096F">
            <w:r>
              <w:t>Дидактическая  игра</w:t>
            </w:r>
            <w:r w:rsidR="00D14C98">
              <w:t>, кроссворд.</w:t>
            </w:r>
          </w:p>
        </w:tc>
      </w:tr>
      <w:tr w:rsidR="0003782D" w:rsidTr="007D096F">
        <w:tc>
          <w:tcPr>
            <w:tcW w:w="2700" w:type="dxa"/>
          </w:tcPr>
          <w:p w:rsidR="0003782D" w:rsidRPr="00E278AE" w:rsidRDefault="0003782D" w:rsidP="007D096F">
            <w:pPr>
              <w:jc w:val="center"/>
              <w:rPr>
                <w:i/>
              </w:rPr>
            </w:pPr>
            <w:r w:rsidRPr="00E278AE">
              <w:rPr>
                <w:i/>
              </w:rPr>
              <w:t>Коммуникативная</w:t>
            </w:r>
          </w:p>
        </w:tc>
        <w:tc>
          <w:tcPr>
            <w:tcW w:w="6912" w:type="dxa"/>
          </w:tcPr>
          <w:p w:rsidR="0003782D" w:rsidRDefault="0003782D" w:rsidP="007D096F">
            <w:r>
              <w:t>Речевые  ситуации, вопросы</w:t>
            </w:r>
            <w:r w:rsidR="00676FA8">
              <w:t>.</w:t>
            </w:r>
          </w:p>
        </w:tc>
      </w:tr>
      <w:tr w:rsidR="0003782D" w:rsidTr="007D096F">
        <w:tc>
          <w:tcPr>
            <w:tcW w:w="2700" w:type="dxa"/>
          </w:tcPr>
          <w:p w:rsidR="0003782D" w:rsidRPr="0021274B" w:rsidRDefault="00676FA8" w:rsidP="00676FA8">
            <w:pPr>
              <w:rPr>
                <w:i/>
              </w:rPr>
            </w:pPr>
            <w:r>
              <w:rPr>
                <w:i/>
              </w:rPr>
              <w:t>Художественно- эстетическая</w:t>
            </w:r>
          </w:p>
        </w:tc>
        <w:tc>
          <w:tcPr>
            <w:tcW w:w="6912" w:type="dxa"/>
          </w:tcPr>
          <w:p w:rsidR="0003782D" w:rsidRDefault="000E0EBD" w:rsidP="007D096F">
            <w:r>
              <w:t>Чтение отрывков из произведений А.С.Пушкина</w:t>
            </w:r>
          </w:p>
        </w:tc>
      </w:tr>
    </w:tbl>
    <w:p w:rsidR="004C019E" w:rsidRPr="000E0EBD" w:rsidRDefault="004C019E" w:rsidP="0003782D">
      <w:pPr>
        <w:jc w:val="center"/>
      </w:pPr>
    </w:p>
    <w:p w:rsidR="004C019E" w:rsidRPr="000E0EBD" w:rsidRDefault="004C019E" w:rsidP="0003782D">
      <w:pPr>
        <w:jc w:val="center"/>
      </w:pPr>
    </w:p>
    <w:p w:rsidR="000E0EBD" w:rsidRDefault="000E0EBD" w:rsidP="0003782D">
      <w:pPr>
        <w:jc w:val="center"/>
        <w:sectPr w:rsidR="000E0EBD" w:rsidSect="002501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782D" w:rsidRDefault="0003782D" w:rsidP="0003782D">
      <w:pPr>
        <w:jc w:val="center"/>
      </w:pPr>
      <w:r>
        <w:lastRenderedPageBreak/>
        <w:t>Логика образовательной деятельности</w:t>
      </w:r>
    </w:p>
    <w:p w:rsidR="0003782D" w:rsidRDefault="0003782D" w:rsidP="0003782D">
      <w:pPr>
        <w:jc w:val="center"/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58"/>
        <w:gridCol w:w="3403"/>
        <w:gridCol w:w="3260"/>
        <w:gridCol w:w="2551"/>
      </w:tblGrid>
      <w:tr w:rsidR="0003782D" w:rsidTr="007D096F">
        <w:tc>
          <w:tcPr>
            <w:tcW w:w="458" w:type="dxa"/>
          </w:tcPr>
          <w:p w:rsidR="0003782D" w:rsidRPr="00A5154B" w:rsidRDefault="0003782D" w:rsidP="007D096F">
            <w:pPr>
              <w:jc w:val="center"/>
              <w:rPr>
                <w:b/>
              </w:rPr>
            </w:pPr>
            <w:r w:rsidRPr="00A5154B">
              <w:rPr>
                <w:b/>
              </w:rPr>
              <w:t>№</w:t>
            </w:r>
          </w:p>
        </w:tc>
        <w:tc>
          <w:tcPr>
            <w:tcW w:w="3403" w:type="dxa"/>
          </w:tcPr>
          <w:p w:rsidR="0003782D" w:rsidRPr="00A5154B" w:rsidRDefault="0003782D" w:rsidP="007D096F">
            <w:pPr>
              <w:jc w:val="center"/>
              <w:rPr>
                <w:b/>
              </w:rPr>
            </w:pPr>
            <w:r w:rsidRPr="00A5154B">
              <w:rPr>
                <w:b/>
              </w:rPr>
              <w:t>Деятельность воспитателя</w:t>
            </w:r>
          </w:p>
        </w:tc>
        <w:tc>
          <w:tcPr>
            <w:tcW w:w="3260" w:type="dxa"/>
          </w:tcPr>
          <w:p w:rsidR="0003782D" w:rsidRPr="00A5154B" w:rsidRDefault="0003782D" w:rsidP="007D096F">
            <w:pPr>
              <w:jc w:val="center"/>
              <w:rPr>
                <w:b/>
              </w:rPr>
            </w:pPr>
            <w:r w:rsidRPr="00A5154B">
              <w:rPr>
                <w:b/>
              </w:rPr>
              <w:t>Деятельность воспитанников</w:t>
            </w:r>
          </w:p>
        </w:tc>
        <w:tc>
          <w:tcPr>
            <w:tcW w:w="2551" w:type="dxa"/>
          </w:tcPr>
          <w:p w:rsidR="0003782D" w:rsidRPr="00A5154B" w:rsidRDefault="0003782D" w:rsidP="007D096F">
            <w:pPr>
              <w:jc w:val="center"/>
              <w:rPr>
                <w:b/>
              </w:rPr>
            </w:pPr>
            <w:r w:rsidRPr="00A5154B">
              <w:rPr>
                <w:b/>
              </w:rPr>
              <w:t>Ожидаемые результаты</w:t>
            </w:r>
          </w:p>
        </w:tc>
      </w:tr>
      <w:tr w:rsidR="0003782D" w:rsidTr="00A54092">
        <w:trPr>
          <w:trHeight w:val="3959"/>
        </w:trPr>
        <w:tc>
          <w:tcPr>
            <w:tcW w:w="458" w:type="dxa"/>
          </w:tcPr>
          <w:p w:rsidR="0003782D" w:rsidRDefault="0003782D" w:rsidP="007D096F">
            <w:pPr>
              <w:jc w:val="both"/>
            </w:pPr>
            <w:r>
              <w:t>1</w:t>
            </w:r>
          </w:p>
        </w:tc>
        <w:tc>
          <w:tcPr>
            <w:tcW w:w="3403" w:type="dxa"/>
          </w:tcPr>
          <w:p w:rsidR="0006769E" w:rsidRDefault="0006769E" w:rsidP="007D096F">
            <w:r>
              <w:t>З</w:t>
            </w:r>
            <w:r w:rsidR="0003782D">
              <w:t xml:space="preserve">вучит аудиозапись таинственной музыки. </w:t>
            </w:r>
            <w:proofErr w:type="gramStart"/>
            <w:r w:rsidR="0003782D">
              <w:t xml:space="preserve">Воспитатель </w:t>
            </w:r>
            <w:r>
              <w:t>:</w:t>
            </w:r>
            <w:proofErr w:type="gramEnd"/>
            <w:r w:rsidR="00A54092">
              <w:t xml:space="preserve"> «</w:t>
            </w:r>
            <w:r>
              <w:t xml:space="preserve"> У </w:t>
            </w:r>
            <w:r w:rsidR="00A54092">
              <w:t>луко</w:t>
            </w:r>
            <w:r>
              <w:t>морья дуб зелёный</w:t>
            </w:r>
          </w:p>
          <w:p w:rsidR="0006769E" w:rsidRDefault="008E66F0" w:rsidP="007D096F">
            <w:r>
              <w:t>Златая цепь на дубе то</w:t>
            </w:r>
            <w:r w:rsidR="0006769E">
              <w:t>м</w:t>
            </w:r>
          </w:p>
          <w:p w:rsidR="0006769E" w:rsidRDefault="0006769E" w:rsidP="007D096F">
            <w:r>
              <w:t xml:space="preserve">И днём и ночью кот учёный </w:t>
            </w:r>
          </w:p>
          <w:p w:rsidR="0006769E" w:rsidRDefault="0006769E" w:rsidP="007D096F">
            <w:r>
              <w:t>Всё ходит по цепи кругом…»</w:t>
            </w:r>
          </w:p>
          <w:p w:rsidR="0006769E" w:rsidRDefault="0003782D" w:rsidP="0006769E">
            <w:proofErr w:type="gramStart"/>
            <w:r>
              <w:t xml:space="preserve">Воспитатель  </w:t>
            </w:r>
            <w:r w:rsidR="0006769E">
              <w:t>спрашивает</w:t>
            </w:r>
            <w:proofErr w:type="gramEnd"/>
            <w:r w:rsidR="0006769E">
              <w:t xml:space="preserve"> детей кто написал эти ст</w:t>
            </w:r>
            <w:r w:rsidR="000E0EBD">
              <w:t>р</w:t>
            </w:r>
            <w:r w:rsidR="0006769E">
              <w:t xml:space="preserve">оки? </w:t>
            </w:r>
            <w:r w:rsidR="0087166B">
              <w:t>(слайд 2</w:t>
            </w:r>
            <w:r w:rsidR="00DA3EB7">
              <w:t>).</w:t>
            </w:r>
            <w:r w:rsidR="0006769E">
              <w:t>Предлагает детям отправиться в путешествие по сказкам А.С.Пушкина, чтобы убедиться,</w:t>
            </w:r>
            <w:r w:rsidR="000E0EBD">
              <w:t xml:space="preserve"> </w:t>
            </w:r>
            <w:r w:rsidR="0006769E">
              <w:t xml:space="preserve">что ребята знают сказки поэта. </w:t>
            </w:r>
          </w:p>
          <w:p w:rsidR="00A54092" w:rsidRDefault="00A54092" w:rsidP="007D096F"/>
        </w:tc>
        <w:tc>
          <w:tcPr>
            <w:tcW w:w="3260" w:type="dxa"/>
          </w:tcPr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Pr="008202AA" w:rsidRDefault="0006769E" w:rsidP="007D096F">
            <w:r>
              <w:t>Дети отвечают.</w:t>
            </w:r>
          </w:p>
          <w:p w:rsidR="0003782D" w:rsidRPr="008202AA" w:rsidRDefault="0003782D" w:rsidP="007D096F"/>
          <w:p w:rsidR="0003782D" w:rsidRPr="008202AA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8E66F0"/>
        </w:tc>
        <w:tc>
          <w:tcPr>
            <w:tcW w:w="2551" w:type="dxa"/>
          </w:tcPr>
          <w:p w:rsidR="0003782D" w:rsidRDefault="0003782D" w:rsidP="007D096F">
            <w:r>
              <w:t>Вызваны положительные эмоции.  Настроены на предстоящую деятельность.</w:t>
            </w:r>
          </w:p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Pr="008202AA" w:rsidRDefault="0003782D" w:rsidP="007D096F"/>
          <w:p w:rsidR="0003782D" w:rsidRPr="008202AA" w:rsidRDefault="0003782D" w:rsidP="007D096F"/>
          <w:p w:rsidR="0003782D" w:rsidRDefault="0003782D" w:rsidP="007D096F">
            <w:r>
              <w:t>.</w:t>
            </w:r>
          </w:p>
        </w:tc>
      </w:tr>
      <w:tr w:rsidR="0003782D" w:rsidTr="007D096F">
        <w:tc>
          <w:tcPr>
            <w:tcW w:w="458" w:type="dxa"/>
          </w:tcPr>
          <w:p w:rsidR="0003782D" w:rsidRDefault="0003782D" w:rsidP="007D096F">
            <w:pPr>
              <w:jc w:val="both"/>
            </w:pPr>
            <w:r>
              <w:t>2</w:t>
            </w:r>
          </w:p>
        </w:tc>
        <w:tc>
          <w:tcPr>
            <w:tcW w:w="3403" w:type="dxa"/>
          </w:tcPr>
          <w:p w:rsidR="008E66F0" w:rsidRDefault="008E66F0" w:rsidP="008E66F0">
            <w:r>
              <w:t>Воспитатель предлагает детям рассмотреть карту путешествия</w:t>
            </w:r>
            <w:r w:rsidR="000E0EBD">
              <w:t xml:space="preserve"> </w:t>
            </w:r>
            <w:proofErr w:type="gramStart"/>
            <w:r w:rsidR="0087166B">
              <w:t>( слайд</w:t>
            </w:r>
            <w:proofErr w:type="gramEnd"/>
            <w:r w:rsidR="0087166B">
              <w:t xml:space="preserve"> 3</w:t>
            </w:r>
            <w:r>
              <w:t xml:space="preserve">.) </w:t>
            </w:r>
          </w:p>
          <w:p w:rsidR="0003782D" w:rsidRDefault="008E66F0" w:rsidP="008E66F0">
            <w:r>
              <w:t>Воспитатель: Куда же мы пойдём сначала?</w:t>
            </w:r>
          </w:p>
          <w:p w:rsidR="008E66F0" w:rsidRDefault="008E66F0" w:rsidP="008E66F0"/>
          <w:p w:rsidR="008E66F0" w:rsidRDefault="008E66F0" w:rsidP="008E66F0">
            <w:r>
              <w:t>Воспитатель:</w:t>
            </w:r>
          </w:p>
          <w:p w:rsidR="008E66F0" w:rsidRDefault="008E66F0" w:rsidP="008E66F0">
            <w:pPr>
              <w:jc w:val="both"/>
            </w:pPr>
            <w:r>
              <w:t xml:space="preserve"> Вот пред нами синь морская,</w:t>
            </w:r>
          </w:p>
          <w:p w:rsidR="008E66F0" w:rsidRDefault="008E66F0" w:rsidP="008E66F0">
            <w:pPr>
              <w:jc w:val="both"/>
            </w:pPr>
            <w:r>
              <w:t xml:space="preserve"> А в ней рыбка золотая.</w:t>
            </w:r>
          </w:p>
          <w:p w:rsidR="008E66F0" w:rsidRDefault="008E66F0" w:rsidP="008E66F0">
            <w:pPr>
              <w:jc w:val="both"/>
            </w:pPr>
            <w:r>
              <w:t xml:space="preserve"> Нам чешуйки раздаёт </w:t>
            </w:r>
          </w:p>
          <w:p w:rsidR="008E66F0" w:rsidRDefault="008B7838" w:rsidP="008E66F0">
            <w:pPr>
              <w:jc w:val="both"/>
            </w:pPr>
            <w:r>
              <w:t>И загадки  задаёт</w:t>
            </w:r>
            <w:r w:rsidR="0087166B">
              <w:t xml:space="preserve"> (слайд 4</w:t>
            </w:r>
            <w:r w:rsidR="008E66F0">
              <w:t>)</w:t>
            </w:r>
          </w:p>
          <w:p w:rsidR="008E66F0" w:rsidRDefault="008B7838" w:rsidP="008E66F0">
            <w:pPr>
              <w:jc w:val="both"/>
            </w:pPr>
            <w:r>
              <w:t xml:space="preserve">Воспитатель </w:t>
            </w:r>
            <w:r w:rsidR="008E66F0">
              <w:t>зачитывает отрывки:</w:t>
            </w:r>
            <w:r w:rsidR="0087166B">
              <w:t>( слайд 5)</w:t>
            </w:r>
            <w:r w:rsidR="008E66F0">
              <w:t xml:space="preserve"> </w:t>
            </w:r>
          </w:p>
          <w:p w:rsidR="008E66F0" w:rsidRDefault="00DA3EB7" w:rsidP="008E66F0">
            <w:pPr>
              <w:pStyle w:val="a3"/>
              <w:numPr>
                <w:ilvl w:val="0"/>
                <w:numId w:val="3"/>
              </w:numPr>
            </w:pPr>
            <w:r>
              <w:t xml:space="preserve"> </w:t>
            </w:r>
            <w:r w:rsidR="003B0498">
              <w:t>«</w:t>
            </w:r>
            <w:r w:rsidR="008E66F0">
              <w:t>В синем небе звёзды блещут,</w:t>
            </w:r>
          </w:p>
          <w:p w:rsidR="008E66F0" w:rsidRDefault="008E66F0" w:rsidP="008E66F0">
            <w:pPr>
              <w:pStyle w:val="a3"/>
              <w:ind w:left="540" w:firstLine="0"/>
            </w:pPr>
            <w:r>
              <w:t xml:space="preserve">В синем море волны хлещут; </w:t>
            </w:r>
          </w:p>
          <w:p w:rsidR="008E66F0" w:rsidRDefault="008E66F0" w:rsidP="008E66F0">
            <w:pPr>
              <w:pStyle w:val="a3"/>
              <w:ind w:left="540" w:firstLine="0"/>
            </w:pPr>
            <w:r>
              <w:t xml:space="preserve">Туча по небу идёт, </w:t>
            </w:r>
          </w:p>
          <w:p w:rsidR="008E66F0" w:rsidRDefault="008E66F0" w:rsidP="008E66F0">
            <w:pPr>
              <w:pStyle w:val="a3"/>
              <w:ind w:left="540" w:firstLine="0"/>
            </w:pPr>
            <w:r>
              <w:t>Бочка по морю плывёт.</w:t>
            </w:r>
            <w:r w:rsidR="003B0498">
              <w:t>»</w:t>
            </w:r>
          </w:p>
          <w:p w:rsidR="0087166B" w:rsidRDefault="0087166B" w:rsidP="0087166B">
            <w:r>
              <w:t xml:space="preserve">« Сказка о царе </w:t>
            </w:r>
            <w:proofErr w:type="spellStart"/>
            <w:r>
              <w:t>Салтане</w:t>
            </w:r>
            <w:proofErr w:type="spellEnd"/>
            <w:r>
              <w:t>».</w:t>
            </w:r>
          </w:p>
          <w:p w:rsidR="003B0498" w:rsidRDefault="003B0498" w:rsidP="003B0498"/>
          <w:p w:rsidR="0003782D" w:rsidRDefault="00DA3EB7" w:rsidP="003B0498">
            <w:pPr>
              <w:pStyle w:val="a3"/>
              <w:numPr>
                <w:ilvl w:val="0"/>
                <w:numId w:val="3"/>
              </w:numPr>
            </w:pPr>
            <w:r>
              <w:t xml:space="preserve"> </w:t>
            </w:r>
            <w:r w:rsidR="003B0498">
              <w:t>«Ветер, ветер ты могуч,</w:t>
            </w:r>
          </w:p>
          <w:p w:rsidR="003B0498" w:rsidRDefault="003B0498" w:rsidP="003B0498">
            <w:pPr>
              <w:pStyle w:val="a3"/>
              <w:ind w:left="540" w:firstLine="0"/>
            </w:pPr>
            <w:r>
              <w:t>Ты гоняешь стаи туч,</w:t>
            </w:r>
          </w:p>
          <w:p w:rsidR="003B0498" w:rsidRDefault="003B0498" w:rsidP="003B0498">
            <w:pPr>
              <w:pStyle w:val="a3"/>
              <w:ind w:left="540" w:firstLine="0"/>
            </w:pPr>
            <w:r>
              <w:t xml:space="preserve">Ты волнуешь сине море, </w:t>
            </w:r>
          </w:p>
          <w:p w:rsidR="003B0498" w:rsidRDefault="003B0498" w:rsidP="003B0498">
            <w:pPr>
              <w:pStyle w:val="a3"/>
              <w:ind w:left="540" w:firstLine="0"/>
            </w:pPr>
            <w:r>
              <w:t>Всюду веешь на просторе…»</w:t>
            </w:r>
          </w:p>
          <w:p w:rsidR="0087166B" w:rsidRDefault="0087166B" w:rsidP="003B0498">
            <w:pPr>
              <w:pStyle w:val="a3"/>
              <w:ind w:left="540" w:firstLine="0"/>
            </w:pPr>
            <w:r>
              <w:t>«Сказка о мёртвой царевне и семи богатырях»</w:t>
            </w:r>
          </w:p>
          <w:p w:rsidR="003B0498" w:rsidRDefault="003B0498" w:rsidP="003B0498">
            <w:pPr>
              <w:pStyle w:val="a3"/>
              <w:numPr>
                <w:ilvl w:val="0"/>
                <w:numId w:val="3"/>
              </w:numPr>
            </w:pPr>
            <w:r>
              <w:t>«…Вот идёт он к синему морю,</w:t>
            </w:r>
          </w:p>
          <w:p w:rsidR="003B0498" w:rsidRDefault="003B0498" w:rsidP="003B0498">
            <w:pPr>
              <w:pStyle w:val="a3"/>
              <w:ind w:left="540" w:firstLine="0"/>
            </w:pPr>
            <w:r>
              <w:lastRenderedPageBreak/>
              <w:t>Видит на море чёрная буря:</w:t>
            </w:r>
          </w:p>
          <w:p w:rsidR="003B0498" w:rsidRDefault="003B0498" w:rsidP="003B0498">
            <w:pPr>
              <w:pStyle w:val="a3"/>
              <w:ind w:left="540" w:firstLine="0"/>
            </w:pPr>
            <w:r>
              <w:t xml:space="preserve">Так и вздулись сердитые волны, </w:t>
            </w:r>
          </w:p>
          <w:p w:rsidR="003B0498" w:rsidRDefault="003B0498" w:rsidP="003B0498">
            <w:pPr>
              <w:pStyle w:val="a3"/>
              <w:ind w:left="540" w:firstLine="0"/>
            </w:pPr>
            <w:r>
              <w:t xml:space="preserve"> Так и ходят, так воем и воют.»</w:t>
            </w:r>
          </w:p>
          <w:p w:rsidR="0087166B" w:rsidRDefault="0087166B" w:rsidP="0087166B">
            <w:r>
              <w:t xml:space="preserve">  «Сказка о рыбаке и рыбке».</w:t>
            </w:r>
          </w:p>
          <w:p w:rsidR="003B0498" w:rsidRDefault="0087166B" w:rsidP="0087166B">
            <w:r>
              <w:t>4.</w:t>
            </w:r>
            <w:r w:rsidR="00DA3EB7">
              <w:t xml:space="preserve"> </w:t>
            </w:r>
            <w:r w:rsidR="003B0498">
              <w:t xml:space="preserve">«…Вот </w:t>
            </w:r>
            <w:proofErr w:type="spellStart"/>
            <w:r w:rsidR="003B0498">
              <w:t>осьмой</w:t>
            </w:r>
            <w:proofErr w:type="spellEnd"/>
            <w:r>
              <w:t xml:space="preserve"> </w:t>
            </w:r>
            <w:r w:rsidR="003B0498">
              <w:t>уж день проходит,</w:t>
            </w:r>
          </w:p>
          <w:p w:rsidR="003B0498" w:rsidRDefault="003B0498" w:rsidP="003B0498">
            <w:pPr>
              <w:pStyle w:val="a3"/>
              <w:ind w:left="540" w:firstLine="0"/>
            </w:pPr>
            <w:r>
              <w:t>Войско в горы царь приводит</w:t>
            </w:r>
          </w:p>
          <w:p w:rsidR="003B0498" w:rsidRDefault="003B0498" w:rsidP="003B0498">
            <w:pPr>
              <w:pStyle w:val="a3"/>
              <w:ind w:left="540" w:firstLine="0"/>
            </w:pPr>
            <w:r>
              <w:t xml:space="preserve"> И промеж высоких гор</w:t>
            </w:r>
          </w:p>
          <w:p w:rsidR="008B7838" w:rsidRDefault="003B0498" w:rsidP="008B7838">
            <w:pPr>
              <w:pStyle w:val="a3"/>
              <w:ind w:left="540" w:firstLine="0"/>
            </w:pPr>
            <w:r>
              <w:t>Видит шёлковый шатёр».</w:t>
            </w:r>
            <w:r w:rsidR="0087166B">
              <w:t xml:space="preserve"> « Сказка о золотом петушке».</w:t>
            </w:r>
          </w:p>
          <w:p w:rsidR="0087166B" w:rsidRDefault="0087166B" w:rsidP="008B7838">
            <w:pPr>
              <w:pStyle w:val="a3"/>
              <w:ind w:left="540" w:firstLine="0"/>
            </w:pPr>
          </w:p>
          <w:p w:rsidR="008B7838" w:rsidRDefault="008B7838" w:rsidP="008B7838">
            <w:r>
              <w:t>Воспитатель хвалит детей и предлагает продолжить путешествие.</w:t>
            </w:r>
          </w:p>
          <w:p w:rsidR="003B0498" w:rsidRDefault="003B0498" w:rsidP="003B0498">
            <w:pPr>
              <w:pStyle w:val="a3"/>
              <w:ind w:left="540" w:firstLine="0"/>
            </w:pPr>
          </w:p>
          <w:p w:rsidR="0003782D" w:rsidRDefault="0003782D" w:rsidP="008B7838"/>
        </w:tc>
        <w:tc>
          <w:tcPr>
            <w:tcW w:w="3260" w:type="dxa"/>
          </w:tcPr>
          <w:p w:rsidR="0003782D" w:rsidRDefault="008E66F0" w:rsidP="007D096F">
            <w:r>
              <w:lastRenderedPageBreak/>
              <w:t>Дети рассматривают карту.</w:t>
            </w:r>
          </w:p>
          <w:p w:rsidR="008E66F0" w:rsidRDefault="008E66F0" w:rsidP="008E66F0"/>
          <w:p w:rsidR="008E66F0" w:rsidRDefault="008E66F0" w:rsidP="008E66F0"/>
          <w:p w:rsidR="008E66F0" w:rsidRDefault="00055F3A" w:rsidP="008E66F0">
            <w:r>
              <w:t xml:space="preserve">Дети предлагают </w:t>
            </w:r>
            <w:r w:rsidR="0087166B">
              <w:t>начать путешествие из</w:t>
            </w:r>
            <w:r>
              <w:t xml:space="preserve"> пункта под цифрой </w:t>
            </w:r>
            <w:r w:rsidR="008E66F0">
              <w:t>1- к морю, к рыбке Золотой.</w:t>
            </w:r>
          </w:p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>
            <w:r>
              <w:t>.</w:t>
            </w:r>
          </w:p>
          <w:p w:rsidR="0003782D" w:rsidRDefault="0003782D" w:rsidP="007D096F"/>
          <w:p w:rsidR="0087166B" w:rsidRDefault="0087166B" w:rsidP="007D096F"/>
          <w:p w:rsidR="0087166B" w:rsidRDefault="0087166B" w:rsidP="007D096F"/>
          <w:p w:rsidR="0087166B" w:rsidRDefault="0087166B" w:rsidP="007D096F"/>
          <w:p w:rsidR="0003782D" w:rsidRDefault="008E66F0" w:rsidP="007D096F">
            <w:r>
              <w:t>Дети отг</w:t>
            </w:r>
            <w:r w:rsidR="006F48C9">
              <w:t>адывают из какой сказки отрывки. Рассматривают слайды.</w:t>
            </w:r>
          </w:p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3B0498" w:rsidRDefault="003B0498" w:rsidP="007D096F"/>
          <w:p w:rsidR="008B7838" w:rsidRDefault="008B7838" w:rsidP="007D096F"/>
          <w:p w:rsidR="008B7838" w:rsidRDefault="008B7838" w:rsidP="007D096F"/>
          <w:p w:rsidR="008B7838" w:rsidRDefault="008B7838" w:rsidP="007D096F"/>
          <w:p w:rsidR="008B7838" w:rsidRDefault="008B7838" w:rsidP="007D096F"/>
          <w:p w:rsidR="008B7838" w:rsidRDefault="008B7838" w:rsidP="007D096F"/>
        </w:tc>
        <w:tc>
          <w:tcPr>
            <w:tcW w:w="2551" w:type="dxa"/>
          </w:tcPr>
          <w:p w:rsidR="0003782D" w:rsidRDefault="0003782D" w:rsidP="007D096F"/>
          <w:p w:rsidR="000E0EBD" w:rsidRDefault="00055F3A" w:rsidP="007D096F">
            <w:r>
              <w:t>Узнают сказки по отрывкам</w:t>
            </w:r>
            <w:r w:rsidR="000E0EBD">
              <w:t>;</w:t>
            </w:r>
            <w:r>
              <w:t xml:space="preserve"> </w:t>
            </w:r>
          </w:p>
          <w:p w:rsidR="0003782D" w:rsidRDefault="00055F3A" w:rsidP="007D096F">
            <w:r>
              <w:t>помнят названия сказок А.С.Пушкина.</w:t>
            </w:r>
          </w:p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</w:tc>
      </w:tr>
      <w:tr w:rsidR="0003782D" w:rsidTr="007D096F">
        <w:tc>
          <w:tcPr>
            <w:tcW w:w="458" w:type="dxa"/>
          </w:tcPr>
          <w:p w:rsidR="0003782D" w:rsidRDefault="0003782D" w:rsidP="007D096F">
            <w:pPr>
              <w:jc w:val="both"/>
            </w:pPr>
            <w:r>
              <w:lastRenderedPageBreak/>
              <w:t>3</w:t>
            </w:r>
          </w:p>
        </w:tc>
        <w:tc>
          <w:tcPr>
            <w:tcW w:w="3403" w:type="dxa"/>
          </w:tcPr>
          <w:p w:rsidR="0003782D" w:rsidRDefault="008B7838" w:rsidP="007D096F">
            <w:r>
              <w:t xml:space="preserve"> Воспитатель: Куда же мы дальше держим путь?</w:t>
            </w:r>
          </w:p>
          <w:p w:rsidR="00AC20D8" w:rsidRDefault="0087166B" w:rsidP="007D096F">
            <w:r>
              <w:t>(слайд 6</w:t>
            </w:r>
            <w:r w:rsidR="00DA3EB7">
              <w:t>)Воспитатель:  Домик чудный здесь стоит</w:t>
            </w:r>
            <w:r w:rsidR="00AC20D8">
              <w:t>,</w:t>
            </w:r>
          </w:p>
          <w:p w:rsidR="00AC20D8" w:rsidRDefault="00AC20D8" w:rsidP="007D096F">
            <w:r>
              <w:t>В доме белочка сидит,</w:t>
            </w:r>
          </w:p>
          <w:p w:rsidR="00AC20D8" w:rsidRDefault="00AC20D8" w:rsidP="007D096F">
            <w:r>
              <w:t>На орешки всё глядит.</w:t>
            </w:r>
          </w:p>
          <w:p w:rsidR="00AC20D8" w:rsidRDefault="00AC20D8" w:rsidP="007D096F">
            <w:r>
              <w:t>Мы большой орех откроем,</w:t>
            </w:r>
          </w:p>
          <w:p w:rsidR="00AC20D8" w:rsidRDefault="00AC20D8" w:rsidP="007D096F">
            <w:proofErr w:type="spellStart"/>
            <w:r>
              <w:t>Белочкин</w:t>
            </w:r>
            <w:proofErr w:type="spellEnd"/>
            <w:r>
              <w:t xml:space="preserve"> секрет раскроем.</w:t>
            </w:r>
          </w:p>
          <w:p w:rsidR="008B7838" w:rsidRDefault="008B7838" w:rsidP="007D096F"/>
          <w:p w:rsidR="00AC20D8" w:rsidRDefault="00AC20D8" w:rsidP="007D096F">
            <w:r>
              <w:t xml:space="preserve">Воспитатель открывает бутафорский орех и предлагает детям поиграть в игру « </w:t>
            </w:r>
            <w:proofErr w:type="spellStart"/>
            <w:r>
              <w:t>Знаетели</w:t>
            </w:r>
            <w:proofErr w:type="spellEnd"/>
            <w:r>
              <w:t xml:space="preserve"> вы?..»</w:t>
            </w:r>
          </w:p>
          <w:p w:rsidR="00AC20D8" w:rsidRDefault="00AC20D8" w:rsidP="007D096F">
            <w:r>
              <w:t xml:space="preserve">Вопросы: 1. Сколько жили старик со старухой у самого синего моря? </w:t>
            </w:r>
            <w:proofErr w:type="gramStart"/>
            <w:r>
              <w:t>( 30</w:t>
            </w:r>
            <w:proofErr w:type="gramEnd"/>
            <w:r>
              <w:t xml:space="preserve"> лет и 3 года)</w:t>
            </w:r>
          </w:p>
          <w:p w:rsidR="00AC20D8" w:rsidRDefault="00AC20D8" w:rsidP="007D096F">
            <w:r>
              <w:t>2. С какой скоростью рос цареви</w:t>
            </w:r>
            <w:r w:rsidR="006F48C9">
              <w:t>ч молодой в бочке? ( Н</w:t>
            </w:r>
            <w:r>
              <w:t>е по дням, а по часам)</w:t>
            </w:r>
          </w:p>
          <w:p w:rsidR="00AC20D8" w:rsidRDefault="00AC20D8" w:rsidP="007D096F">
            <w:r>
              <w:t>3. Кто построил хруста</w:t>
            </w:r>
            <w:r w:rsidR="006F48C9">
              <w:t>льный дом для белочки? ( К</w:t>
            </w:r>
            <w:r>
              <w:t xml:space="preserve">нязь </w:t>
            </w:r>
            <w:proofErr w:type="spellStart"/>
            <w:r>
              <w:t>Гвидон</w:t>
            </w:r>
            <w:proofErr w:type="spellEnd"/>
            <w:r>
              <w:t>)</w:t>
            </w:r>
          </w:p>
          <w:p w:rsidR="00AC20D8" w:rsidRDefault="00AC20D8" w:rsidP="007D096F">
            <w:r>
              <w:t>4.Как называлось то место. Где с</w:t>
            </w:r>
            <w:r w:rsidR="006F48C9">
              <w:t>идел петушок? ( С</w:t>
            </w:r>
            <w:r>
              <w:t>пица)</w:t>
            </w:r>
          </w:p>
          <w:p w:rsidR="00AC20D8" w:rsidRDefault="00AC20D8" w:rsidP="007D096F">
            <w:r>
              <w:t xml:space="preserve">5. </w:t>
            </w:r>
            <w:r w:rsidR="006F48C9">
              <w:t>Как называли жениха царевны в сказке « о мёртвой царевне и семи богатырях».     ( Королевич Елисей)</w:t>
            </w:r>
          </w:p>
          <w:p w:rsidR="00AC20D8" w:rsidRDefault="00AC20D8" w:rsidP="007D096F"/>
          <w:p w:rsidR="0087166B" w:rsidRDefault="006F48C9" w:rsidP="007D096F">
            <w:r>
              <w:t xml:space="preserve">Воспитатель отмечает, что и с этим заданием дети </w:t>
            </w:r>
            <w:r>
              <w:lastRenderedPageBreak/>
              <w:t>справились.</w:t>
            </w:r>
          </w:p>
          <w:p w:rsidR="00A45D22" w:rsidRDefault="00A45D22" w:rsidP="007D096F"/>
          <w:p w:rsidR="0087166B" w:rsidRDefault="00A45D22" w:rsidP="007D096F">
            <w:r>
              <w:t>Воспитатель: Белочка – затейница прислала вам конверты.</w:t>
            </w:r>
          </w:p>
          <w:p w:rsidR="00A45D22" w:rsidRDefault="00A45D22" w:rsidP="007D096F">
            <w:r>
              <w:t xml:space="preserve">В них картинки не простые, </w:t>
            </w:r>
          </w:p>
          <w:p w:rsidR="00A45D22" w:rsidRDefault="00A45D22" w:rsidP="007D096F">
            <w:r>
              <w:t>В них картинки разрезные.</w:t>
            </w:r>
          </w:p>
          <w:p w:rsidR="00A45D22" w:rsidRDefault="00A45D22" w:rsidP="007D096F">
            <w:r>
              <w:t>Вы их быстро соберите,</w:t>
            </w:r>
          </w:p>
          <w:p w:rsidR="00A45D22" w:rsidRDefault="00A45D22" w:rsidP="007D096F">
            <w:r>
              <w:t>Что за сказки мне скажите.</w:t>
            </w:r>
          </w:p>
          <w:p w:rsidR="00A45D22" w:rsidRDefault="006F48C9" w:rsidP="007D096F">
            <w:r>
              <w:t xml:space="preserve"> </w:t>
            </w:r>
          </w:p>
          <w:p w:rsidR="00AC20D8" w:rsidRDefault="00A45D22" w:rsidP="007D096F">
            <w:r>
              <w:t>Воспитатель хвалит детей и п</w:t>
            </w:r>
            <w:r w:rsidR="006F48C9">
              <w:t>редлагает продолжить путешествие.</w:t>
            </w:r>
          </w:p>
          <w:p w:rsidR="0003782D" w:rsidRDefault="0003782D" w:rsidP="007D096F"/>
          <w:p w:rsidR="0003782D" w:rsidRDefault="0003782D" w:rsidP="007D096F"/>
          <w:p w:rsidR="0003782D" w:rsidRDefault="0003782D" w:rsidP="007D096F"/>
        </w:tc>
        <w:tc>
          <w:tcPr>
            <w:tcW w:w="3260" w:type="dxa"/>
          </w:tcPr>
          <w:p w:rsidR="0003782D" w:rsidRDefault="008B7838" w:rsidP="007D096F">
            <w:r>
              <w:lastRenderedPageBreak/>
              <w:t>Дети: выбирают изображение под цифрой 2- белочка.</w:t>
            </w:r>
          </w:p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>
            <w:pPr>
              <w:jc w:val="both"/>
            </w:pPr>
          </w:p>
          <w:p w:rsidR="00AC20D8" w:rsidRDefault="00AC20D8" w:rsidP="007D096F">
            <w:pPr>
              <w:jc w:val="both"/>
            </w:pPr>
          </w:p>
          <w:p w:rsidR="00AC20D8" w:rsidRDefault="00AC20D8" w:rsidP="007D096F">
            <w:pPr>
              <w:jc w:val="both"/>
            </w:pPr>
          </w:p>
          <w:p w:rsidR="00AC20D8" w:rsidRDefault="00AC20D8" w:rsidP="007D096F">
            <w:pPr>
              <w:jc w:val="both"/>
            </w:pPr>
          </w:p>
          <w:p w:rsidR="00AC20D8" w:rsidRDefault="00AC20D8" w:rsidP="007D096F">
            <w:pPr>
              <w:jc w:val="both"/>
            </w:pPr>
          </w:p>
          <w:p w:rsidR="00AC20D8" w:rsidRDefault="00AC20D8" w:rsidP="007D096F">
            <w:pPr>
              <w:jc w:val="both"/>
            </w:pPr>
          </w:p>
          <w:p w:rsidR="00AC20D8" w:rsidRDefault="006F48C9" w:rsidP="007D096F">
            <w:pPr>
              <w:jc w:val="both"/>
            </w:pPr>
            <w:r>
              <w:t>Дети обдумывают и отвечают.</w:t>
            </w:r>
          </w:p>
          <w:p w:rsidR="00AC20D8" w:rsidRDefault="00AC20D8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</w:p>
          <w:p w:rsidR="00A45D22" w:rsidRDefault="00A45D22" w:rsidP="007D096F">
            <w:pPr>
              <w:jc w:val="both"/>
            </w:pPr>
            <w:r>
              <w:t>Дети делятся на группы и собирают разрезные картинки</w:t>
            </w:r>
            <w:r w:rsidR="00716C0F">
              <w:t xml:space="preserve"> </w:t>
            </w:r>
            <w:proofErr w:type="gramStart"/>
            <w:r>
              <w:t>( Царица</w:t>
            </w:r>
            <w:proofErr w:type="gramEnd"/>
            <w:r>
              <w:t xml:space="preserve"> – лебедь;</w:t>
            </w:r>
          </w:p>
          <w:p w:rsidR="00A45D22" w:rsidRDefault="004F0104" w:rsidP="00A45D22">
            <w:pPr>
              <w:jc w:val="both"/>
            </w:pPr>
            <w:r>
              <w:t xml:space="preserve"> </w:t>
            </w:r>
            <w:proofErr w:type="spellStart"/>
            <w:r>
              <w:t>Белочка,Ш</w:t>
            </w:r>
            <w:r w:rsidR="00A45D22">
              <w:t>амаханская</w:t>
            </w:r>
            <w:proofErr w:type="spellEnd"/>
            <w:r w:rsidR="00A45D22">
              <w:t xml:space="preserve"> царица и царевна мачеха).</w:t>
            </w:r>
          </w:p>
        </w:tc>
        <w:tc>
          <w:tcPr>
            <w:tcW w:w="2551" w:type="dxa"/>
          </w:tcPr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9E5EF3" w:rsidRDefault="009E5EF3" w:rsidP="009E5EF3">
            <w:r>
              <w:t>Сформиров</w:t>
            </w:r>
            <w:r w:rsidR="004F0104">
              <w:t>а</w:t>
            </w:r>
            <w:r>
              <w:t>но умение чётко, ясно и последовательно отвечать на поставленные вопросы.</w:t>
            </w:r>
          </w:p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7D096F"/>
          <w:p w:rsidR="0003782D" w:rsidRDefault="0003782D" w:rsidP="00AC20D8"/>
        </w:tc>
      </w:tr>
      <w:tr w:rsidR="0003782D" w:rsidTr="007D096F">
        <w:tc>
          <w:tcPr>
            <w:tcW w:w="458" w:type="dxa"/>
          </w:tcPr>
          <w:p w:rsidR="0003782D" w:rsidRDefault="0003782D" w:rsidP="007D096F">
            <w:pPr>
              <w:jc w:val="both"/>
            </w:pPr>
            <w:r>
              <w:lastRenderedPageBreak/>
              <w:t>4</w:t>
            </w:r>
          </w:p>
        </w:tc>
        <w:tc>
          <w:tcPr>
            <w:tcW w:w="3403" w:type="dxa"/>
          </w:tcPr>
          <w:p w:rsidR="0003782D" w:rsidRDefault="006F48C9" w:rsidP="006F48C9">
            <w:proofErr w:type="gramStart"/>
            <w:r>
              <w:t>Воспитатель :</w:t>
            </w:r>
            <w:proofErr w:type="gramEnd"/>
            <w:r>
              <w:t xml:space="preserve"> Куда же мы теперь держим путь?</w:t>
            </w:r>
          </w:p>
          <w:p w:rsidR="006F48C9" w:rsidRDefault="00A45D22" w:rsidP="006F48C9">
            <w:r>
              <w:t>( слайд 7</w:t>
            </w:r>
            <w:r w:rsidR="00650DF2">
              <w:t>)</w:t>
            </w:r>
            <w:r>
              <w:t xml:space="preserve"> </w:t>
            </w:r>
            <w:r w:rsidR="00650DF2">
              <w:t xml:space="preserve">Воспитатель: Пришли в русскую избу </w:t>
            </w:r>
          </w:p>
          <w:p w:rsidR="00650DF2" w:rsidRDefault="00650DF2" w:rsidP="006F48C9">
            <w:r>
              <w:t>И попали в старину.</w:t>
            </w:r>
          </w:p>
          <w:p w:rsidR="00650DF2" w:rsidRDefault="00650DF2" w:rsidP="006F48C9">
            <w:r>
              <w:t>Книга на столе лежит,</w:t>
            </w:r>
          </w:p>
          <w:p w:rsidR="00650DF2" w:rsidRDefault="00650DF2" w:rsidP="006F48C9">
            <w:r>
              <w:t>Старые слова хранит.</w:t>
            </w:r>
          </w:p>
          <w:p w:rsidR="00650DF2" w:rsidRDefault="00A45D22" w:rsidP="006F48C9">
            <w:r>
              <w:t xml:space="preserve">(слайд 80) </w:t>
            </w:r>
            <w:r w:rsidR="00650DF2">
              <w:t>Воспитатель предлагает детям вспомнить, что обозначают старинные слова:</w:t>
            </w:r>
          </w:p>
          <w:p w:rsidR="00650DF2" w:rsidRDefault="00650DF2" w:rsidP="006F48C9">
            <w:r>
              <w:t>РАТЬ- войско</w:t>
            </w:r>
          </w:p>
          <w:p w:rsidR="00650DF2" w:rsidRDefault="00650DF2" w:rsidP="006F48C9">
            <w:r>
              <w:t>КИЧКА – женский головной убор</w:t>
            </w:r>
          </w:p>
          <w:p w:rsidR="00650DF2" w:rsidRDefault="00650DF2" w:rsidP="006F48C9">
            <w:r>
              <w:t>СВЕТЛИЦА – светлая комната</w:t>
            </w:r>
          </w:p>
          <w:p w:rsidR="00650DF2" w:rsidRDefault="00650DF2" w:rsidP="006F48C9">
            <w:r>
              <w:t>СЕННАЯ ДЕВУШКА - служанка</w:t>
            </w:r>
          </w:p>
          <w:p w:rsidR="006F48C9" w:rsidRDefault="00A45D22" w:rsidP="006F48C9">
            <w:r>
              <w:t>НЕВОД – сеть для ловли рыбы</w:t>
            </w:r>
          </w:p>
          <w:p w:rsidR="00A45D22" w:rsidRDefault="00A45D22" w:rsidP="006F48C9">
            <w:r>
              <w:t xml:space="preserve">ЗЕМЛЯНКА </w:t>
            </w:r>
            <w:r w:rsidR="003D47CA">
              <w:t>–</w:t>
            </w:r>
            <w:r>
              <w:t xml:space="preserve"> </w:t>
            </w:r>
            <w:proofErr w:type="gramStart"/>
            <w:r w:rsidR="003D47CA">
              <w:t>жилище</w:t>
            </w:r>
            <w:proofErr w:type="gramEnd"/>
            <w:r w:rsidR="003D47CA">
              <w:t xml:space="preserve"> вырытое в земле</w:t>
            </w:r>
          </w:p>
          <w:p w:rsidR="00692532" w:rsidRDefault="00692532" w:rsidP="006F48C9"/>
          <w:p w:rsidR="003D47CA" w:rsidRDefault="003D47CA" w:rsidP="006F48C9">
            <w:r>
              <w:t>Воспитатель: На стене избы ковёр,</w:t>
            </w:r>
          </w:p>
          <w:p w:rsidR="003D47CA" w:rsidRDefault="003D47CA" w:rsidP="006F48C9">
            <w:r>
              <w:t xml:space="preserve"> Но не виден нам узор,</w:t>
            </w:r>
          </w:p>
          <w:p w:rsidR="003D47CA" w:rsidRDefault="003D47CA" w:rsidP="006F48C9">
            <w:r>
              <w:t>Мы слова найдём и в узор вплетём.</w:t>
            </w:r>
          </w:p>
          <w:p w:rsidR="003D47CA" w:rsidRDefault="003D47CA" w:rsidP="006F48C9">
            <w:r>
              <w:t xml:space="preserve"> Воспитатель предлагает детям разгадать кроссворд.</w:t>
            </w:r>
          </w:p>
          <w:p w:rsidR="00A37901" w:rsidRDefault="003D47CA" w:rsidP="006F48C9">
            <w:r>
              <w:t xml:space="preserve">По вертикали: </w:t>
            </w:r>
          </w:p>
          <w:p w:rsidR="003D47CA" w:rsidRDefault="003D47CA" w:rsidP="006F48C9">
            <w:r>
              <w:t>1. Чьи это слова: « Там русский дух… там Русью пахнет!»</w:t>
            </w:r>
          </w:p>
          <w:p w:rsidR="003D47CA" w:rsidRDefault="003D47CA" w:rsidP="006F48C9">
            <w:r>
              <w:t xml:space="preserve"> ( А.С.Пушкин)</w:t>
            </w:r>
          </w:p>
          <w:p w:rsidR="00A37901" w:rsidRDefault="00A37901" w:rsidP="006F48C9">
            <w:r>
              <w:t>По горизонтали:</w:t>
            </w:r>
          </w:p>
          <w:p w:rsidR="003D47CA" w:rsidRDefault="00A37901" w:rsidP="006F48C9">
            <w:r>
              <w:t xml:space="preserve">2.Следующее слово под </w:t>
            </w:r>
            <w:r>
              <w:lastRenderedPageBreak/>
              <w:t xml:space="preserve">цифрой 2 спряталось в отрывке: «…Вот мудрец перед </w:t>
            </w:r>
            <w:proofErr w:type="spellStart"/>
            <w:r>
              <w:t>Дадоном</w:t>
            </w:r>
            <w:proofErr w:type="spellEnd"/>
            <w:r>
              <w:t xml:space="preserve"> </w:t>
            </w:r>
          </w:p>
          <w:p w:rsidR="00A37901" w:rsidRDefault="00A37901" w:rsidP="006F48C9">
            <w:r>
              <w:t xml:space="preserve">Стал и вынул из мешка…» </w:t>
            </w:r>
          </w:p>
          <w:p w:rsidR="00A37901" w:rsidRDefault="00A37901" w:rsidP="006F48C9">
            <w:r>
              <w:t>( золотого петушка).</w:t>
            </w:r>
          </w:p>
          <w:p w:rsidR="00A37901" w:rsidRDefault="00A37901" w:rsidP="00A37901">
            <w:r>
              <w:t xml:space="preserve">3.А какое слово спряталось в этих строках под цифрой 3: </w:t>
            </w:r>
          </w:p>
          <w:p w:rsidR="00A37901" w:rsidRDefault="00A37901" w:rsidP="00A37901">
            <w:r>
              <w:t>« Правду молвить молодица</w:t>
            </w:r>
          </w:p>
          <w:p w:rsidR="00A37901" w:rsidRDefault="00A37901" w:rsidP="00A37901">
            <w:r>
              <w:t>Уж и впрямь была царица:</w:t>
            </w:r>
          </w:p>
          <w:p w:rsidR="00A37901" w:rsidRDefault="00A37901" w:rsidP="00A37901">
            <w:r>
              <w:t>…Ей в приданое дано было …</w:t>
            </w:r>
          </w:p>
          <w:p w:rsidR="00A37901" w:rsidRDefault="00A37901" w:rsidP="00A37901">
            <w:r>
              <w:t>одно» (зеркало)</w:t>
            </w:r>
          </w:p>
          <w:p w:rsidR="00A37901" w:rsidRDefault="00A37901" w:rsidP="00A37901">
            <w:r>
              <w:t>4.В 4 строке скрыто имя:</w:t>
            </w:r>
          </w:p>
          <w:p w:rsidR="00A37901" w:rsidRDefault="00A37901" w:rsidP="00A37901">
            <w:r>
              <w:t xml:space="preserve">«…И среди своей столицы, </w:t>
            </w:r>
          </w:p>
          <w:p w:rsidR="00A37901" w:rsidRDefault="00A37901" w:rsidP="00A37901">
            <w:r>
              <w:t xml:space="preserve">С разрешения царицы, </w:t>
            </w:r>
          </w:p>
          <w:p w:rsidR="00A37901" w:rsidRDefault="00A37901" w:rsidP="00A37901">
            <w:r>
              <w:t xml:space="preserve">В тот же день стал княжить он </w:t>
            </w:r>
          </w:p>
          <w:p w:rsidR="00A37901" w:rsidRDefault="00A37901" w:rsidP="00A37901">
            <w:r>
              <w:t xml:space="preserve">И нарёкся: князь…» </w:t>
            </w:r>
            <w:proofErr w:type="gramStart"/>
            <w:r>
              <w:t xml:space="preserve">( </w:t>
            </w:r>
            <w:proofErr w:type="spellStart"/>
            <w:r>
              <w:t>Гвидон</w:t>
            </w:r>
            <w:proofErr w:type="spellEnd"/>
            <w:proofErr w:type="gramEnd"/>
            <w:r>
              <w:t>).</w:t>
            </w:r>
          </w:p>
          <w:p w:rsidR="00A37901" w:rsidRDefault="00A37901" w:rsidP="00A37901">
            <w:r>
              <w:t>5.Осталась цифра 5. Её слово спряталось в стихотворных сточках:</w:t>
            </w:r>
          </w:p>
          <w:p w:rsidR="00A37901" w:rsidRDefault="00692532" w:rsidP="00A37901">
            <w:r>
              <w:t xml:space="preserve">« Царь </w:t>
            </w:r>
            <w:proofErr w:type="spellStart"/>
            <w:r>
              <w:t>Салтан</w:t>
            </w:r>
            <w:proofErr w:type="spellEnd"/>
            <w:r>
              <w:t xml:space="preserve"> дивиться чуду;</w:t>
            </w:r>
          </w:p>
          <w:p w:rsidR="00692532" w:rsidRDefault="00692532" w:rsidP="00A37901">
            <w:r>
              <w:t>Молвит он: «Коль жив я буду,</w:t>
            </w:r>
          </w:p>
          <w:p w:rsidR="00692532" w:rsidRDefault="00692532" w:rsidP="00A37901">
            <w:r>
              <w:t xml:space="preserve">Чудный остров навещу, </w:t>
            </w:r>
          </w:p>
          <w:p w:rsidR="00692532" w:rsidRDefault="00692532" w:rsidP="00A37901">
            <w:r>
              <w:t xml:space="preserve">У </w:t>
            </w:r>
            <w:proofErr w:type="spellStart"/>
            <w:r>
              <w:t>Гвидона</w:t>
            </w:r>
            <w:proofErr w:type="spellEnd"/>
            <w:r>
              <w:t xml:space="preserve"> </w:t>
            </w:r>
            <w:proofErr w:type="gramStart"/>
            <w:r>
              <w:t>погощу»(</w:t>
            </w:r>
            <w:proofErr w:type="gramEnd"/>
            <w:r>
              <w:t xml:space="preserve"> Буян)</w:t>
            </w:r>
          </w:p>
          <w:p w:rsidR="003D47CA" w:rsidRDefault="003D47CA" w:rsidP="006F48C9"/>
        </w:tc>
        <w:tc>
          <w:tcPr>
            <w:tcW w:w="3260" w:type="dxa"/>
          </w:tcPr>
          <w:p w:rsidR="0003782D" w:rsidRDefault="006F48C9" w:rsidP="007D096F">
            <w:pPr>
              <w:jc w:val="both"/>
            </w:pPr>
            <w:r>
              <w:lastRenderedPageBreak/>
              <w:t>Дети выбирают пункт под цифрой 3 – русская изба</w:t>
            </w:r>
            <w:r w:rsidR="00650DF2">
              <w:t>.</w:t>
            </w:r>
          </w:p>
          <w:p w:rsidR="00650DF2" w:rsidRDefault="00650DF2" w:rsidP="007D096F">
            <w:pPr>
              <w:jc w:val="both"/>
            </w:pPr>
          </w:p>
          <w:p w:rsidR="00650DF2" w:rsidRDefault="00650DF2" w:rsidP="007D096F">
            <w:pPr>
              <w:jc w:val="both"/>
            </w:pPr>
          </w:p>
          <w:p w:rsidR="00650DF2" w:rsidRDefault="00650DF2" w:rsidP="007D096F">
            <w:pPr>
              <w:jc w:val="both"/>
            </w:pPr>
          </w:p>
          <w:p w:rsidR="00650DF2" w:rsidRDefault="00650DF2" w:rsidP="007D096F">
            <w:pPr>
              <w:jc w:val="both"/>
            </w:pPr>
          </w:p>
          <w:p w:rsidR="00650DF2" w:rsidRDefault="00650DF2" w:rsidP="007D096F">
            <w:pPr>
              <w:jc w:val="both"/>
            </w:pPr>
          </w:p>
          <w:p w:rsidR="00650DF2" w:rsidRDefault="00650DF2" w:rsidP="007D096F">
            <w:pPr>
              <w:jc w:val="both"/>
            </w:pPr>
          </w:p>
          <w:p w:rsidR="00650DF2" w:rsidRDefault="00650DF2" w:rsidP="007D096F">
            <w:pPr>
              <w:jc w:val="both"/>
            </w:pPr>
          </w:p>
          <w:p w:rsidR="00650DF2" w:rsidRDefault="00650DF2" w:rsidP="007D096F">
            <w:pPr>
              <w:jc w:val="both"/>
            </w:pPr>
          </w:p>
          <w:p w:rsidR="00650DF2" w:rsidRDefault="00650DF2" w:rsidP="007D096F">
            <w:pPr>
              <w:jc w:val="both"/>
            </w:pPr>
            <w:r>
              <w:t>Дети вспоминают, что обозначают устаревшие слова</w:t>
            </w:r>
            <w:r w:rsidR="00351B1D">
              <w:t>, отвечают.</w:t>
            </w:r>
          </w:p>
          <w:p w:rsidR="003D47CA" w:rsidRDefault="003D47CA" w:rsidP="007D096F">
            <w:pPr>
              <w:jc w:val="both"/>
            </w:pPr>
          </w:p>
          <w:p w:rsidR="003D47CA" w:rsidRDefault="003D47CA" w:rsidP="007D096F">
            <w:pPr>
              <w:jc w:val="both"/>
            </w:pPr>
          </w:p>
          <w:p w:rsidR="003D47CA" w:rsidRDefault="003D47CA" w:rsidP="007D096F">
            <w:pPr>
              <w:jc w:val="both"/>
            </w:pPr>
          </w:p>
          <w:p w:rsidR="003D47CA" w:rsidRDefault="003D47CA" w:rsidP="007D096F">
            <w:pPr>
              <w:jc w:val="both"/>
            </w:pPr>
          </w:p>
          <w:p w:rsidR="003D47CA" w:rsidRDefault="003D47CA" w:rsidP="007D096F">
            <w:pPr>
              <w:jc w:val="both"/>
            </w:pPr>
          </w:p>
          <w:p w:rsidR="003D47CA" w:rsidRDefault="003D47CA" w:rsidP="007D096F">
            <w:pPr>
              <w:jc w:val="both"/>
            </w:pPr>
          </w:p>
          <w:p w:rsidR="003D47CA" w:rsidRDefault="003D47CA" w:rsidP="007D096F">
            <w:pPr>
              <w:jc w:val="both"/>
            </w:pPr>
          </w:p>
          <w:p w:rsidR="003D47CA" w:rsidRDefault="003D47CA" w:rsidP="007D096F">
            <w:pPr>
              <w:jc w:val="both"/>
            </w:pPr>
          </w:p>
          <w:p w:rsidR="003D47CA" w:rsidRDefault="003D47CA" w:rsidP="007D096F">
            <w:pPr>
              <w:jc w:val="both"/>
            </w:pPr>
          </w:p>
          <w:p w:rsidR="003D47CA" w:rsidRDefault="003D47CA" w:rsidP="007D096F">
            <w:pPr>
              <w:jc w:val="both"/>
            </w:pPr>
          </w:p>
          <w:p w:rsidR="003D47CA" w:rsidRDefault="003D47CA" w:rsidP="007D096F">
            <w:pPr>
              <w:jc w:val="both"/>
            </w:pPr>
          </w:p>
          <w:p w:rsidR="003D47CA" w:rsidRDefault="003D47CA" w:rsidP="007D096F">
            <w:pPr>
              <w:jc w:val="both"/>
            </w:pPr>
          </w:p>
          <w:p w:rsidR="003D47CA" w:rsidRDefault="003D47CA" w:rsidP="007D096F">
            <w:pPr>
              <w:jc w:val="both"/>
            </w:pPr>
          </w:p>
          <w:p w:rsidR="003D47CA" w:rsidRDefault="003D47CA" w:rsidP="007D096F">
            <w:pPr>
              <w:jc w:val="both"/>
            </w:pPr>
          </w:p>
          <w:p w:rsidR="003D47CA" w:rsidRDefault="003D47CA" w:rsidP="007D096F">
            <w:pPr>
              <w:jc w:val="both"/>
            </w:pPr>
          </w:p>
          <w:p w:rsidR="003D47CA" w:rsidRDefault="003D47CA" w:rsidP="007D096F">
            <w:pPr>
              <w:jc w:val="both"/>
            </w:pPr>
          </w:p>
          <w:p w:rsidR="00A37901" w:rsidRDefault="00A37901" w:rsidP="007D096F">
            <w:pPr>
              <w:jc w:val="both"/>
            </w:pPr>
          </w:p>
          <w:p w:rsidR="00A37901" w:rsidRDefault="00A37901" w:rsidP="007D096F">
            <w:pPr>
              <w:jc w:val="both"/>
            </w:pPr>
          </w:p>
          <w:p w:rsidR="00A37901" w:rsidRDefault="00A37901" w:rsidP="007D096F">
            <w:pPr>
              <w:jc w:val="both"/>
            </w:pPr>
          </w:p>
          <w:p w:rsidR="003D47CA" w:rsidRDefault="003D47CA" w:rsidP="007D096F">
            <w:pPr>
              <w:jc w:val="both"/>
            </w:pPr>
            <w:r>
              <w:t>Дети разгадывают кроссворд.</w:t>
            </w:r>
          </w:p>
        </w:tc>
        <w:tc>
          <w:tcPr>
            <w:tcW w:w="2551" w:type="dxa"/>
          </w:tcPr>
          <w:p w:rsidR="0003782D" w:rsidRDefault="0003782D" w:rsidP="007D096F">
            <w:r>
              <w:t>.</w:t>
            </w:r>
          </w:p>
          <w:p w:rsidR="00650DF2" w:rsidRDefault="00650DF2" w:rsidP="00650DF2">
            <w:pPr>
              <w:pStyle w:val="a3"/>
              <w:ind w:firstLine="0"/>
            </w:pPr>
          </w:p>
          <w:p w:rsidR="00650DF2" w:rsidRDefault="00650DF2" w:rsidP="00650DF2">
            <w:pPr>
              <w:pStyle w:val="a3"/>
              <w:ind w:firstLine="0"/>
            </w:pPr>
          </w:p>
          <w:p w:rsidR="00650DF2" w:rsidRDefault="00650DF2" w:rsidP="00650DF2">
            <w:pPr>
              <w:pStyle w:val="a3"/>
              <w:ind w:firstLine="0"/>
            </w:pPr>
          </w:p>
          <w:p w:rsidR="00650DF2" w:rsidRDefault="00650DF2" w:rsidP="00650DF2">
            <w:pPr>
              <w:pStyle w:val="a3"/>
              <w:ind w:firstLine="0"/>
            </w:pPr>
          </w:p>
          <w:p w:rsidR="00650DF2" w:rsidRDefault="00650DF2" w:rsidP="00650DF2">
            <w:pPr>
              <w:pStyle w:val="a3"/>
              <w:ind w:firstLine="0"/>
            </w:pPr>
          </w:p>
          <w:p w:rsidR="00650DF2" w:rsidRDefault="00650DF2" w:rsidP="00650DF2">
            <w:r>
              <w:t>Закреплены понятия и смысл устаревших слов.</w:t>
            </w:r>
          </w:p>
          <w:p w:rsidR="0003782D" w:rsidRDefault="0003782D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7D096F">
            <w:pPr>
              <w:jc w:val="both"/>
            </w:pPr>
          </w:p>
          <w:p w:rsidR="00692532" w:rsidRDefault="00692532" w:rsidP="00692532">
            <w:r>
              <w:t xml:space="preserve">Сформировано умение чётко, ясно и последовательно </w:t>
            </w:r>
            <w:r>
              <w:lastRenderedPageBreak/>
              <w:t>отвечать на поставленные вопросы.</w:t>
            </w:r>
          </w:p>
          <w:p w:rsidR="00692532" w:rsidRDefault="00692532" w:rsidP="007D096F">
            <w:pPr>
              <w:jc w:val="both"/>
            </w:pPr>
          </w:p>
        </w:tc>
      </w:tr>
      <w:tr w:rsidR="0003782D" w:rsidTr="007D096F">
        <w:tc>
          <w:tcPr>
            <w:tcW w:w="458" w:type="dxa"/>
          </w:tcPr>
          <w:p w:rsidR="0003782D" w:rsidRDefault="0003782D" w:rsidP="007D096F">
            <w:pPr>
              <w:jc w:val="both"/>
            </w:pPr>
            <w:r>
              <w:lastRenderedPageBreak/>
              <w:t>5</w:t>
            </w:r>
          </w:p>
        </w:tc>
        <w:tc>
          <w:tcPr>
            <w:tcW w:w="3403" w:type="dxa"/>
          </w:tcPr>
          <w:p w:rsidR="0003782D" w:rsidRDefault="00692532" w:rsidP="007D096F">
            <w:r>
              <w:t>( слайд 9) Воспитатель: Вот и зеркальце из сказки,</w:t>
            </w:r>
          </w:p>
          <w:p w:rsidR="00692532" w:rsidRDefault="00692532" w:rsidP="007D096F">
            <w:r>
              <w:t>Ждёт оно от вас подсказки.</w:t>
            </w:r>
          </w:p>
          <w:p w:rsidR="00692532" w:rsidRDefault="00692532" w:rsidP="007D096F">
            <w:r>
              <w:t>Вам отрывок я прочту,</w:t>
            </w:r>
          </w:p>
          <w:p w:rsidR="00692532" w:rsidRDefault="00692532" w:rsidP="007D096F">
            <w:r>
              <w:t>Чей портрет узнать хочу.</w:t>
            </w:r>
          </w:p>
          <w:p w:rsidR="00692532" w:rsidRDefault="00692532" w:rsidP="007D096F">
            <w:proofErr w:type="gramStart"/>
            <w:r>
              <w:t>( слайд</w:t>
            </w:r>
            <w:proofErr w:type="gramEnd"/>
            <w:r>
              <w:t xml:space="preserve"> 10) 1. Высока , стройна, бела,</w:t>
            </w:r>
          </w:p>
          <w:p w:rsidR="00692532" w:rsidRDefault="00692532" w:rsidP="007D096F">
            <w:r>
              <w:t>И умом и всем взяла.</w:t>
            </w:r>
          </w:p>
          <w:p w:rsidR="00692532" w:rsidRDefault="00692532" w:rsidP="007D096F">
            <w:r>
              <w:t xml:space="preserve">Но зато горда, </w:t>
            </w:r>
            <w:proofErr w:type="spellStart"/>
            <w:r>
              <w:t>ломлива</w:t>
            </w:r>
            <w:proofErr w:type="spellEnd"/>
            <w:r>
              <w:t>,</w:t>
            </w:r>
          </w:p>
          <w:p w:rsidR="00692532" w:rsidRDefault="00692532" w:rsidP="007D096F">
            <w:r>
              <w:t>Своенравна и ревнива.</w:t>
            </w:r>
          </w:p>
          <w:p w:rsidR="00692532" w:rsidRDefault="009E5EF3" w:rsidP="007D096F">
            <w:r>
              <w:t>( Царица мачеха).</w:t>
            </w:r>
          </w:p>
          <w:p w:rsidR="009E5EF3" w:rsidRDefault="009E5EF3" w:rsidP="007D096F">
            <w:r>
              <w:t>2. Месяц под косой блестит,</w:t>
            </w:r>
          </w:p>
          <w:p w:rsidR="009E5EF3" w:rsidRDefault="009E5EF3" w:rsidP="007D096F">
            <w:r>
              <w:t>А во лбу звезда горит.</w:t>
            </w:r>
          </w:p>
          <w:p w:rsidR="009E5EF3" w:rsidRDefault="009E5EF3" w:rsidP="007D096F">
            <w:r>
              <w:t>А сама – то величава,</w:t>
            </w:r>
          </w:p>
          <w:p w:rsidR="009E5EF3" w:rsidRDefault="009E5EF3" w:rsidP="007D096F">
            <w:r>
              <w:t>Выступает будто пава,</w:t>
            </w:r>
          </w:p>
          <w:p w:rsidR="009E5EF3" w:rsidRDefault="009E5EF3" w:rsidP="007D096F">
            <w:r>
              <w:t>А как речь – то говорит,</w:t>
            </w:r>
          </w:p>
          <w:p w:rsidR="009E5EF3" w:rsidRDefault="009E5EF3" w:rsidP="007D096F">
            <w:r>
              <w:t>Буд –то реченька журчит.</w:t>
            </w:r>
          </w:p>
          <w:p w:rsidR="009E5EF3" w:rsidRDefault="009E5EF3" w:rsidP="007D096F">
            <w:r>
              <w:t>(Царевна – лебедь)</w:t>
            </w:r>
          </w:p>
          <w:p w:rsidR="009E5EF3" w:rsidRDefault="009E5EF3" w:rsidP="007D096F">
            <w:r>
              <w:t>3.Вдруг шатёр тут распахнулся</w:t>
            </w:r>
          </w:p>
          <w:p w:rsidR="009E5EF3" w:rsidRDefault="009E5EF3" w:rsidP="007D096F">
            <w:r>
              <w:t>И девица…вся сияя, как заря</w:t>
            </w:r>
          </w:p>
          <w:p w:rsidR="009E5EF3" w:rsidRDefault="009E5EF3" w:rsidP="007D096F">
            <w:r>
              <w:t>Тихо встретила царя.</w:t>
            </w:r>
          </w:p>
          <w:p w:rsidR="009E5EF3" w:rsidRDefault="009E5EF3" w:rsidP="009E5EF3">
            <w:r>
              <w:t xml:space="preserve">( </w:t>
            </w:r>
            <w:proofErr w:type="spellStart"/>
            <w:r>
              <w:t>Шамаханская</w:t>
            </w:r>
            <w:proofErr w:type="spellEnd"/>
            <w:r>
              <w:t xml:space="preserve"> царица)</w:t>
            </w:r>
          </w:p>
          <w:p w:rsidR="009E5EF3" w:rsidRDefault="009E5EF3" w:rsidP="009E5EF3">
            <w:r>
              <w:t xml:space="preserve">4.В </w:t>
            </w:r>
            <w:proofErr w:type="spellStart"/>
            <w:r>
              <w:t>сарачинской</w:t>
            </w:r>
            <w:proofErr w:type="spellEnd"/>
            <w:r>
              <w:t xml:space="preserve"> шапке белой,</w:t>
            </w:r>
          </w:p>
          <w:p w:rsidR="009E5EF3" w:rsidRDefault="009E5EF3" w:rsidP="009E5EF3">
            <w:r>
              <w:t xml:space="preserve"> Весь как лебедь поседелый,</w:t>
            </w:r>
          </w:p>
          <w:p w:rsidR="009E5EF3" w:rsidRDefault="009E5EF3" w:rsidP="009E5EF3">
            <w:r>
              <w:t>Старый друг его, скопец…</w:t>
            </w:r>
          </w:p>
          <w:p w:rsidR="009E5EF3" w:rsidRDefault="009E5EF3" w:rsidP="009E5EF3">
            <w:r>
              <w:t>(Звездочёт)</w:t>
            </w:r>
          </w:p>
          <w:p w:rsidR="009E5EF3" w:rsidRDefault="009E5EF3" w:rsidP="007D096F"/>
        </w:tc>
        <w:tc>
          <w:tcPr>
            <w:tcW w:w="3260" w:type="dxa"/>
          </w:tcPr>
          <w:p w:rsidR="0003782D" w:rsidRDefault="0003782D" w:rsidP="007D096F">
            <w:pPr>
              <w:jc w:val="both"/>
            </w:pPr>
          </w:p>
          <w:p w:rsidR="009E5EF3" w:rsidRDefault="009E5EF3" w:rsidP="007D096F">
            <w:pPr>
              <w:jc w:val="both"/>
            </w:pPr>
          </w:p>
          <w:p w:rsidR="009E5EF3" w:rsidRDefault="009E5EF3" w:rsidP="007D096F">
            <w:pPr>
              <w:jc w:val="both"/>
            </w:pPr>
          </w:p>
          <w:p w:rsidR="009E5EF3" w:rsidRDefault="009E5EF3" w:rsidP="007D096F">
            <w:pPr>
              <w:jc w:val="both"/>
            </w:pPr>
          </w:p>
          <w:p w:rsidR="009E5EF3" w:rsidRDefault="009E5EF3" w:rsidP="007D096F">
            <w:pPr>
              <w:jc w:val="both"/>
            </w:pPr>
          </w:p>
          <w:p w:rsidR="009E5EF3" w:rsidRDefault="009E5EF3" w:rsidP="007D096F">
            <w:pPr>
              <w:jc w:val="both"/>
            </w:pPr>
          </w:p>
          <w:p w:rsidR="009E5EF3" w:rsidRDefault="009E5EF3" w:rsidP="007D096F">
            <w:pPr>
              <w:jc w:val="both"/>
            </w:pPr>
            <w:r>
              <w:t>Дети внимательно слушают отрывки и отгадывают героев сказок по описанию.</w:t>
            </w:r>
          </w:p>
        </w:tc>
        <w:tc>
          <w:tcPr>
            <w:tcW w:w="2551" w:type="dxa"/>
          </w:tcPr>
          <w:p w:rsidR="0003782D" w:rsidRDefault="0003782D" w:rsidP="007D096F"/>
          <w:p w:rsidR="0003782D" w:rsidRDefault="0003782D" w:rsidP="007D096F"/>
          <w:p w:rsidR="0003782D" w:rsidRDefault="0003782D" w:rsidP="007D096F"/>
          <w:p w:rsidR="009E5EF3" w:rsidRDefault="009E5EF3" w:rsidP="009E5EF3">
            <w:r>
              <w:t>Закреплены и уточнены полученные ранее знания о сказках А.С.Пушкина.</w:t>
            </w:r>
          </w:p>
          <w:p w:rsidR="0003782D" w:rsidRDefault="0003782D" w:rsidP="007D096F"/>
          <w:p w:rsidR="0003782D" w:rsidRDefault="0003782D" w:rsidP="007D096F"/>
          <w:p w:rsidR="0003782D" w:rsidRPr="008202AA" w:rsidRDefault="0003782D" w:rsidP="007D096F"/>
          <w:p w:rsidR="0003782D" w:rsidRPr="008202AA" w:rsidRDefault="0003782D" w:rsidP="007D096F"/>
          <w:p w:rsidR="0003782D" w:rsidRDefault="0003782D" w:rsidP="007D096F"/>
        </w:tc>
      </w:tr>
      <w:tr w:rsidR="0003782D" w:rsidTr="007D096F">
        <w:tc>
          <w:tcPr>
            <w:tcW w:w="458" w:type="dxa"/>
          </w:tcPr>
          <w:p w:rsidR="0003782D" w:rsidRDefault="0003782D" w:rsidP="007D096F">
            <w:pPr>
              <w:jc w:val="both"/>
            </w:pPr>
            <w:r>
              <w:lastRenderedPageBreak/>
              <w:t>6</w:t>
            </w:r>
          </w:p>
        </w:tc>
        <w:tc>
          <w:tcPr>
            <w:tcW w:w="3403" w:type="dxa"/>
          </w:tcPr>
          <w:p w:rsidR="00716C0F" w:rsidRDefault="00716C0F" w:rsidP="00055F3A">
            <w:r>
              <w:t>Воспитатель пред</w:t>
            </w:r>
            <w:r w:rsidR="00D14C98">
              <w:t>лагает детям немного отдохнуть.  В</w:t>
            </w:r>
            <w:r>
              <w:t>пере</w:t>
            </w:r>
            <w:r w:rsidR="00D14C98">
              <w:t>ди долгий путь,</w:t>
            </w:r>
            <w:r>
              <w:t xml:space="preserve"> надо сделать привал.</w:t>
            </w:r>
          </w:p>
          <w:p w:rsidR="00716C0F" w:rsidRDefault="00716C0F" w:rsidP="00055F3A">
            <w:r>
              <w:t>Физкультминутка:</w:t>
            </w:r>
          </w:p>
          <w:p w:rsidR="00495CDC" w:rsidRDefault="00495CDC" w:rsidP="00055F3A">
            <w:r>
              <w:t>Путь – дорожка нелегка,</w:t>
            </w:r>
          </w:p>
          <w:p w:rsidR="00495CDC" w:rsidRDefault="00495CDC" w:rsidP="00055F3A">
            <w:r>
              <w:t>Поразмяться нам пора.</w:t>
            </w:r>
          </w:p>
          <w:p w:rsidR="00495CDC" w:rsidRDefault="00495CDC" w:rsidP="00055F3A">
            <w:r>
              <w:t>Руки вверх вы поднимите</w:t>
            </w:r>
          </w:p>
          <w:p w:rsidR="00495CDC" w:rsidRDefault="00495CDC" w:rsidP="00055F3A">
            <w:r>
              <w:t>И вверху пошевелите.</w:t>
            </w:r>
          </w:p>
          <w:p w:rsidR="00495CDC" w:rsidRDefault="00495CDC" w:rsidP="00055F3A">
            <w:r>
              <w:t>С неба звёзды соберите,</w:t>
            </w:r>
          </w:p>
          <w:p w:rsidR="00495CDC" w:rsidRDefault="00495CDC" w:rsidP="00055F3A">
            <w:r>
              <w:t>И в ладошку положите,</w:t>
            </w:r>
          </w:p>
          <w:p w:rsidR="00495CDC" w:rsidRDefault="00495CDC" w:rsidP="00055F3A"/>
          <w:p w:rsidR="00495CDC" w:rsidRDefault="00495CDC" w:rsidP="00055F3A">
            <w:r>
              <w:t>Звёзды в море опустите.</w:t>
            </w:r>
          </w:p>
          <w:p w:rsidR="00D14C98" w:rsidRDefault="00D14C98" w:rsidP="00055F3A"/>
          <w:p w:rsidR="00495CDC" w:rsidRDefault="00495CDC" w:rsidP="00055F3A">
            <w:r>
              <w:t>Волны звёзды покружили,</w:t>
            </w:r>
          </w:p>
          <w:p w:rsidR="0003782D" w:rsidRDefault="00495CDC" w:rsidP="00055F3A">
            <w:r>
              <w:t>И на дно спать уложили.</w:t>
            </w:r>
            <w:r w:rsidR="00716C0F">
              <w:t xml:space="preserve"> </w:t>
            </w:r>
          </w:p>
        </w:tc>
        <w:tc>
          <w:tcPr>
            <w:tcW w:w="3260" w:type="dxa"/>
          </w:tcPr>
          <w:p w:rsidR="0003782D" w:rsidRDefault="0003782D" w:rsidP="007D096F"/>
          <w:p w:rsidR="00495CDC" w:rsidRDefault="00495CDC" w:rsidP="007D096F"/>
          <w:p w:rsidR="00495CDC" w:rsidRDefault="00495CDC" w:rsidP="007D096F"/>
          <w:p w:rsidR="00495CDC" w:rsidRDefault="00495CDC" w:rsidP="007D096F"/>
          <w:p w:rsidR="00495CDC" w:rsidRDefault="00495CDC" w:rsidP="007D096F"/>
          <w:p w:rsidR="00495CDC" w:rsidRDefault="00495CDC" w:rsidP="007D096F"/>
          <w:p w:rsidR="00495CDC" w:rsidRDefault="00495CDC" w:rsidP="007D096F">
            <w:r>
              <w:t>Дети выполняют движения:</w:t>
            </w:r>
          </w:p>
          <w:p w:rsidR="00495CDC" w:rsidRDefault="00495CDC" w:rsidP="007D096F">
            <w:r>
              <w:t>Руки подняли вверх.</w:t>
            </w:r>
          </w:p>
          <w:p w:rsidR="00495CDC" w:rsidRDefault="00495CDC" w:rsidP="007D096F">
            <w:r>
              <w:t>Шевелят пальцами.</w:t>
            </w:r>
          </w:p>
          <w:p w:rsidR="00495CDC" w:rsidRDefault="00495CDC" w:rsidP="007D096F">
            <w:r>
              <w:t>Одной рукой собирают звёзды с неба и складывают в ладошку.</w:t>
            </w:r>
          </w:p>
          <w:p w:rsidR="00495CDC" w:rsidRDefault="00495CDC" w:rsidP="007D096F">
            <w:r>
              <w:t>Ладошки – лодочкой опускают вниз</w:t>
            </w:r>
          </w:p>
          <w:p w:rsidR="00495CDC" w:rsidRDefault="00495CDC" w:rsidP="007D096F">
            <w:r>
              <w:t>Кружатся</w:t>
            </w:r>
            <w:r w:rsidR="00D14C98">
              <w:t>.</w:t>
            </w:r>
          </w:p>
          <w:p w:rsidR="00495CDC" w:rsidRDefault="00D14C98" w:rsidP="007D096F">
            <w:r>
              <w:t>Приседают, руки под щёку как будто спят.</w:t>
            </w:r>
          </w:p>
          <w:p w:rsidR="00495CDC" w:rsidRDefault="00495CDC" w:rsidP="007D096F"/>
          <w:p w:rsidR="00495CDC" w:rsidRDefault="00495CDC" w:rsidP="007D096F"/>
        </w:tc>
        <w:tc>
          <w:tcPr>
            <w:tcW w:w="2551" w:type="dxa"/>
          </w:tcPr>
          <w:p w:rsidR="0003782D" w:rsidRDefault="0003782D" w:rsidP="007D096F"/>
          <w:p w:rsidR="00D14C98" w:rsidRDefault="00D14C98" w:rsidP="007D096F"/>
          <w:p w:rsidR="00D14C98" w:rsidRDefault="00D14C98" w:rsidP="007D096F"/>
          <w:p w:rsidR="00D14C98" w:rsidRDefault="00D14C98" w:rsidP="007D096F"/>
          <w:p w:rsidR="00D14C98" w:rsidRDefault="00D14C98" w:rsidP="007D096F"/>
          <w:p w:rsidR="00D14C98" w:rsidRDefault="00D14C98" w:rsidP="007D096F"/>
          <w:p w:rsidR="00D14C98" w:rsidRDefault="00D14C98" w:rsidP="007D096F"/>
          <w:p w:rsidR="00D14C98" w:rsidRDefault="00D14C98" w:rsidP="00D14C98">
            <w:r>
              <w:t>Закреплено умение чётко и слаженно выполнять движения соответственно тексту физкультминутки.</w:t>
            </w:r>
          </w:p>
          <w:p w:rsidR="00D14C98" w:rsidRDefault="00D14C98" w:rsidP="007D096F"/>
        </w:tc>
      </w:tr>
      <w:tr w:rsidR="00351B1D" w:rsidTr="007D096F">
        <w:tc>
          <w:tcPr>
            <w:tcW w:w="458" w:type="dxa"/>
          </w:tcPr>
          <w:p w:rsidR="00351B1D" w:rsidRDefault="00DC3FEE" w:rsidP="007D096F">
            <w:pPr>
              <w:jc w:val="both"/>
            </w:pPr>
            <w:r>
              <w:t>7.</w:t>
            </w:r>
          </w:p>
        </w:tc>
        <w:tc>
          <w:tcPr>
            <w:tcW w:w="3403" w:type="dxa"/>
          </w:tcPr>
          <w:p w:rsidR="00DC3FEE" w:rsidRDefault="00DC3FEE" w:rsidP="007D096F">
            <w:r>
              <w:t>Воспитатель: Отдохнули и опять в путь – дорогу. А теперь нам карта указывает путь куда?</w:t>
            </w:r>
          </w:p>
          <w:p w:rsidR="00DC3FEE" w:rsidRDefault="00DC3FEE" w:rsidP="007D096F">
            <w:r>
              <w:t xml:space="preserve">Воспитатель: Вот и к дубу подошли, </w:t>
            </w:r>
          </w:p>
          <w:p w:rsidR="00DC3FEE" w:rsidRDefault="00DC3FEE" w:rsidP="007D096F">
            <w:r>
              <w:t>А под ним мешок нашли.</w:t>
            </w:r>
          </w:p>
          <w:p w:rsidR="00DC3FEE" w:rsidRDefault="00DC3FEE" w:rsidP="007D096F">
            <w:r>
              <w:t>Что храниться в нём узнаем,</w:t>
            </w:r>
          </w:p>
          <w:p w:rsidR="00DC3FEE" w:rsidRDefault="00DC3FEE" w:rsidP="007D096F">
            <w:r>
              <w:t>Что за сказка – отгадаем.</w:t>
            </w:r>
          </w:p>
          <w:p w:rsidR="00DC3FEE" w:rsidRDefault="00DC3FEE" w:rsidP="007D096F">
            <w:r>
              <w:t>Воспитатель достаёт мешочек, в нём находятся предметы: зеркальце, яблоко, орех, рыбка.</w:t>
            </w:r>
          </w:p>
          <w:p w:rsidR="00DC3FEE" w:rsidRDefault="00DC3FEE" w:rsidP="007D096F">
            <w:r>
              <w:t>(слайд 11) Воспитатель: Дуб листвою шелестит,</w:t>
            </w:r>
          </w:p>
          <w:p w:rsidR="00DC3FEE" w:rsidRDefault="00DC3FEE" w:rsidP="007D096F">
            <w:r>
              <w:t>Хочет он у вас спросить,</w:t>
            </w:r>
          </w:p>
          <w:p w:rsidR="00DC3FEE" w:rsidRDefault="00A81C66" w:rsidP="007D096F">
            <w:r>
              <w:t>Что о Пушкине поэте</w:t>
            </w:r>
          </w:p>
          <w:p w:rsidR="00A81C66" w:rsidRDefault="00A81C66" w:rsidP="007D096F">
            <w:r>
              <w:t>Знают умненькие дети.</w:t>
            </w:r>
          </w:p>
          <w:p w:rsidR="00A81C66" w:rsidRDefault="00A81C66" w:rsidP="007D096F">
            <w:r>
              <w:t>( слайд 12) Воспитатель задаёт вопросы: 1. Кто был прадедом А.С.Пушкина?</w:t>
            </w:r>
          </w:p>
          <w:p w:rsidR="00A81C66" w:rsidRDefault="00A81C66" w:rsidP="007D096F">
            <w:r>
              <w:t>2.Как звали няню поэта?</w:t>
            </w:r>
          </w:p>
          <w:p w:rsidR="00A81C66" w:rsidRDefault="00A81C66" w:rsidP="007D096F">
            <w:r>
              <w:t>3.Какое время года любил А.С.Пушкин?</w:t>
            </w:r>
          </w:p>
          <w:p w:rsidR="00A81C66" w:rsidRDefault="00A81C66" w:rsidP="007D096F">
            <w:r>
              <w:t>4.Как звали жену А.С.Пушкина?</w:t>
            </w:r>
          </w:p>
          <w:p w:rsidR="00A81C66" w:rsidRDefault="00A81C66" w:rsidP="007D096F">
            <w:r>
              <w:t>5.Как погиб поэт?</w:t>
            </w:r>
          </w:p>
          <w:p w:rsidR="00383C6C" w:rsidRDefault="00383C6C" w:rsidP="007D096F"/>
          <w:p w:rsidR="00A81C66" w:rsidRDefault="00A81C66" w:rsidP="007D096F"/>
        </w:tc>
        <w:tc>
          <w:tcPr>
            <w:tcW w:w="3260" w:type="dxa"/>
          </w:tcPr>
          <w:p w:rsidR="00351B1D" w:rsidRDefault="00DC3FEE" w:rsidP="007D096F">
            <w:r>
              <w:t>Дети выбирают пункт под цифрой 4- дуб.</w:t>
            </w:r>
          </w:p>
          <w:p w:rsidR="00DC3FEE" w:rsidRDefault="00DC3FEE" w:rsidP="007D096F"/>
          <w:p w:rsidR="00DC3FEE" w:rsidRDefault="00DC3FEE" w:rsidP="007D096F"/>
          <w:p w:rsidR="00DC3FEE" w:rsidRDefault="00DC3FEE" w:rsidP="007D096F"/>
          <w:p w:rsidR="00DC3FEE" w:rsidRDefault="00DC3FEE" w:rsidP="007D096F"/>
          <w:p w:rsidR="00DC3FEE" w:rsidRDefault="00DC3FEE" w:rsidP="007D096F"/>
          <w:p w:rsidR="00DC3FEE" w:rsidRDefault="00DC3FEE" w:rsidP="007D096F"/>
          <w:p w:rsidR="00DC3FEE" w:rsidRDefault="00DC3FEE" w:rsidP="007D096F"/>
          <w:p w:rsidR="00DC3FEE" w:rsidRDefault="00DC3FEE" w:rsidP="007D096F">
            <w:r>
              <w:t>Дети на ощупь отгадывают предмет, достают и говорят из какой он сказки.</w:t>
            </w:r>
          </w:p>
          <w:p w:rsidR="00A81C66" w:rsidRDefault="00A81C66" w:rsidP="007D096F"/>
          <w:p w:rsidR="00A81C66" w:rsidRDefault="00A81C66" w:rsidP="007D096F"/>
          <w:p w:rsidR="00A81C66" w:rsidRDefault="00A81C66" w:rsidP="007D096F"/>
          <w:p w:rsidR="00A81C66" w:rsidRDefault="00A81C66" w:rsidP="007D096F"/>
          <w:p w:rsidR="00A81C66" w:rsidRDefault="00A81C66" w:rsidP="007D096F"/>
          <w:p w:rsidR="00A81C66" w:rsidRDefault="00A81C66" w:rsidP="007D096F"/>
          <w:p w:rsidR="00A81C66" w:rsidRDefault="00A81C66" w:rsidP="007D096F"/>
          <w:p w:rsidR="00A81C66" w:rsidRDefault="00A81C66" w:rsidP="007D096F"/>
          <w:p w:rsidR="00A81C66" w:rsidRDefault="00A81C66" w:rsidP="007D096F">
            <w:r>
              <w:t>Дети отвечают на вопросы, смотрят слайды.</w:t>
            </w:r>
          </w:p>
        </w:tc>
        <w:tc>
          <w:tcPr>
            <w:tcW w:w="2551" w:type="dxa"/>
          </w:tcPr>
          <w:p w:rsidR="00351B1D" w:rsidRDefault="00351B1D" w:rsidP="007D096F"/>
          <w:p w:rsidR="00DC3FEE" w:rsidRDefault="00DC3FEE" w:rsidP="007D096F"/>
          <w:p w:rsidR="00DC3FEE" w:rsidRDefault="00DC3FEE" w:rsidP="007D096F"/>
          <w:p w:rsidR="00DC3FEE" w:rsidRDefault="00DC3FEE" w:rsidP="007D096F"/>
          <w:p w:rsidR="00DC3FEE" w:rsidRDefault="00DC3FEE" w:rsidP="007D096F"/>
          <w:p w:rsidR="00DC3FEE" w:rsidRDefault="00DC3FEE" w:rsidP="007D096F"/>
          <w:p w:rsidR="00DC3FEE" w:rsidRDefault="00DC3FEE" w:rsidP="007D096F"/>
          <w:p w:rsidR="00DC3FEE" w:rsidRDefault="00DC3FEE" w:rsidP="007D096F"/>
          <w:p w:rsidR="00DC3FEE" w:rsidRDefault="00DC3FEE" w:rsidP="007D096F"/>
          <w:p w:rsidR="00DC3FEE" w:rsidRDefault="00DC3FEE" w:rsidP="00DC3FEE">
            <w:r>
              <w:t>Развито умение на- ощупь отгадывать предмет.</w:t>
            </w:r>
          </w:p>
          <w:p w:rsidR="00383C6C" w:rsidRDefault="00383C6C" w:rsidP="00DC3FEE"/>
          <w:p w:rsidR="00383C6C" w:rsidRDefault="00383C6C" w:rsidP="00DC3FEE"/>
          <w:p w:rsidR="00383C6C" w:rsidRDefault="00383C6C" w:rsidP="00DC3FEE"/>
          <w:p w:rsidR="00383C6C" w:rsidRDefault="00383C6C" w:rsidP="00DC3FEE"/>
          <w:p w:rsidR="00383C6C" w:rsidRDefault="00383C6C" w:rsidP="00DC3FEE"/>
          <w:p w:rsidR="00383C6C" w:rsidRDefault="00383C6C" w:rsidP="00DC3FEE"/>
          <w:p w:rsidR="00383C6C" w:rsidRDefault="00383C6C" w:rsidP="00DC3FEE"/>
          <w:p w:rsidR="00383C6C" w:rsidRDefault="00383C6C" w:rsidP="00DC3FEE"/>
          <w:p w:rsidR="00383C6C" w:rsidRDefault="00383C6C" w:rsidP="00DC3FEE">
            <w:r>
              <w:t>Закреплены знания о жизни А.С.Пушкина.</w:t>
            </w:r>
          </w:p>
        </w:tc>
      </w:tr>
      <w:tr w:rsidR="00383C6C" w:rsidTr="007D096F">
        <w:tc>
          <w:tcPr>
            <w:tcW w:w="458" w:type="dxa"/>
          </w:tcPr>
          <w:p w:rsidR="00383C6C" w:rsidRDefault="00383C6C" w:rsidP="007D096F">
            <w:pPr>
              <w:jc w:val="both"/>
            </w:pPr>
            <w:r>
              <w:t>8.</w:t>
            </w:r>
          </w:p>
        </w:tc>
        <w:tc>
          <w:tcPr>
            <w:tcW w:w="3403" w:type="dxa"/>
          </w:tcPr>
          <w:p w:rsidR="00383C6C" w:rsidRDefault="00383C6C" w:rsidP="007D096F">
            <w:r>
              <w:t>Вот и закончилось наше путешествие. Понравилось вам путешествие?</w:t>
            </w:r>
          </w:p>
          <w:p w:rsidR="00383C6C" w:rsidRDefault="00383C6C" w:rsidP="007D096F">
            <w:r>
              <w:t xml:space="preserve">Я убедилась, что вы знаете </w:t>
            </w:r>
            <w:r>
              <w:lastRenderedPageBreak/>
              <w:t xml:space="preserve">сказки А.С.Пушкина. Есть о сказке поговорка: « Сказка ложь, да в </w:t>
            </w:r>
            <w:r w:rsidR="004C019E">
              <w:t>ней намёк, добрым молодцам урок</w:t>
            </w:r>
            <w:r>
              <w:t>»</w:t>
            </w:r>
          </w:p>
          <w:p w:rsidR="00383C6C" w:rsidRDefault="00383C6C" w:rsidP="007D096F">
            <w:r>
              <w:t>Как вы думаете, почему так говорят?</w:t>
            </w:r>
          </w:p>
          <w:p w:rsidR="00383C6C" w:rsidRDefault="00383C6C" w:rsidP="007D096F">
            <w:r>
              <w:t xml:space="preserve">Чему же нас учат сказки А.С.Пушкина? </w:t>
            </w:r>
          </w:p>
        </w:tc>
        <w:tc>
          <w:tcPr>
            <w:tcW w:w="3260" w:type="dxa"/>
          </w:tcPr>
          <w:p w:rsidR="00383C6C" w:rsidRDefault="00383C6C" w:rsidP="007D096F"/>
          <w:p w:rsidR="00383C6C" w:rsidRDefault="00383C6C" w:rsidP="007D096F"/>
          <w:p w:rsidR="00383C6C" w:rsidRDefault="00383C6C" w:rsidP="007D096F"/>
          <w:p w:rsidR="00383C6C" w:rsidRDefault="00383C6C" w:rsidP="007D096F"/>
          <w:p w:rsidR="00383C6C" w:rsidRDefault="00383C6C" w:rsidP="007D096F"/>
          <w:p w:rsidR="00383C6C" w:rsidRDefault="00383C6C" w:rsidP="007D096F">
            <w:r>
              <w:t>Дети высказывают своё мнение.</w:t>
            </w:r>
          </w:p>
          <w:p w:rsidR="00383C6C" w:rsidRDefault="00383C6C" w:rsidP="007D096F"/>
          <w:p w:rsidR="00383C6C" w:rsidRDefault="00383C6C" w:rsidP="007D096F"/>
          <w:p w:rsidR="00383C6C" w:rsidRDefault="00383C6C" w:rsidP="007D096F"/>
          <w:p w:rsidR="00383C6C" w:rsidRDefault="00383C6C" w:rsidP="007D096F">
            <w:r>
              <w:t>Дети рассуждают.</w:t>
            </w:r>
          </w:p>
        </w:tc>
        <w:tc>
          <w:tcPr>
            <w:tcW w:w="2551" w:type="dxa"/>
          </w:tcPr>
          <w:p w:rsidR="004F0104" w:rsidRDefault="004F0104" w:rsidP="00383C6C"/>
          <w:p w:rsidR="004F0104" w:rsidRDefault="004F0104" w:rsidP="00383C6C"/>
          <w:p w:rsidR="004F0104" w:rsidRDefault="004F0104" w:rsidP="00383C6C"/>
          <w:p w:rsidR="004F0104" w:rsidRDefault="004F0104" w:rsidP="00383C6C"/>
          <w:p w:rsidR="004F0104" w:rsidRDefault="004F0104" w:rsidP="00383C6C"/>
          <w:p w:rsidR="004F0104" w:rsidRDefault="004F0104" w:rsidP="00383C6C">
            <w:r>
              <w:t>Сформировано умение понимать  смысл поговорки.</w:t>
            </w:r>
          </w:p>
          <w:p w:rsidR="004F0104" w:rsidRDefault="004F0104" w:rsidP="00383C6C"/>
          <w:p w:rsidR="004F0104" w:rsidRDefault="004F0104" w:rsidP="00383C6C"/>
          <w:p w:rsidR="00383C6C" w:rsidRDefault="00383C6C" w:rsidP="00383C6C">
            <w:r>
              <w:t>Воспитан интерес к творчеству А.С.Пушкина.</w:t>
            </w:r>
          </w:p>
          <w:p w:rsidR="00383C6C" w:rsidRDefault="00383C6C" w:rsidP="007D096F"/>
        </w:tc>
      </w:tr>
    </w:tbl>
    <w:p w:rsidR="0003782D" w:rsidRDefault="0003782D" w:rsidP="00037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caps/>
          <w:sz w:val="26"/>
          <w:szCs w:val="26"/>
        </w:rPr>
      </w:pPr>
    </w:p>
    <w:p w:rsidR="0003782D" w:rsidRDefault="0003782D" w:rsidP="00037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caps/>
          <w:sz w:val="26"/>
          <w:szCs w:val="26"/>
        </w:rPr>
      </w:pPr>
    </w:p>
    <w:p w:rsidR="00981E5D" w:rsidRPr="0003782D" w:rsidRDefault="00981E5D">
      <w:pPr>
        <w:rPr>
          <w:sz w:val="28"/>
          <w:szCs w:val="28"/>
        </w:rPr>
      </w:pPr>
    </w:p>
    <w:sectPr w:rsidR="00981E5D" w:rsidRPr="0003782D" w:rsidSect="0025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B0627"/>
    <w:multiLevelType w:val="hybridMultilevel"/>
    <w:tmpl w:val="EA9A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20DD"/>
    <w:multiLevelType w:val="hybridMultilevel"/>
    <w:tmpl w:val="CDCEF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C34C9"/>
    <w:multiLevelType w:val="hybridMultilevel"/>
    <w:tmpl w:val="CDCEF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D710B"/>
    <w:multiLevelType w:val="hybridMultilevel"/>
    <w:tmpl w:val="CDCEF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9443D"/>
    <w:multiLevelType w:val="hybridMultilevel"/>
    <w:tmpl w:val="CDCEF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F4CE4"/>
    <w:multiLevelType w:val="hybridMultilevel"/>
    <w:tmpl w:val="CDCEF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B22FD"/>
    <w:multiLevelType w:val="hybridMultilevel"/>
    <w:tmpl w:val="CDCEF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97556"/>
    <w:multiLevelType w:val="hybridMultilevel"/>
    <w:tmpl w:val="CDCEF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B34FB"/>
    <w:multiLevelType w:val="hybridMultilevel"/>
    <w:tmpl w:val="2C9A65D6"/>
    <w:lvl w:ilvl="0" w:tplc="DF22D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82D"/>
    <w:rsid w:val="0003782D"/>
    <w:rsid w:val="000478D8"/>
    <w:rsid w:val="00055F3A"/>
    <w:rsid w:val="0006769E"/>
    <w:rsid w:val="000E0EBD"/>
    <w:rsid w:val="0011420A"/>
    <w:rsid w:val="002E30A3"/>
    <w:rsid w:val="002E574A"/>
    <w:rsid w:val="00351B1D"/>
    <w:rsid w:val="00373A9B"/>
    <w:rsid w:val="00383C6C"/>
    <w:rsid w:val="003A0901"/>
    <w:rsid w:val="003B0498"/>
    <w:rsid w:val="003D47CA"/>
    <w:rsid w:val="00495CDC"/>
    <w:rsid w:val="004C019E"/>
    <w:rsid w:val="004F0104"/>
    <w:rsid w:val="005D4BEF"/>
    <w:rsid w:val="00650DF2"/>
    <w:rsid w:val="00676FA8"/>
    <w:rsid w:val="00684281"/>
    <w:rsid w:val="00692532"/>
    <w:rsid w:val="006B5BC8"/>
    <w:rsid w:val="006F48C9"/>
    <w:rsid w:val="00715DBB"/>
    <w:rsid w:val="00716C0F"/>
    <w:rsid w:val="0087166B"/>
    <w:rsid w:val="008B7838"/>
    <w:rsid w:val="008E66F0"/>
    <w:rsid w:val="009527AD"/>
    <w:rsid w:val="00981E5D"/>
    <w:rsid w:val="009E5EF3"/>
    <w:rsid w:val="00A37901"/>
    <w:rsid w:val="00A45D22"/>
    <w:rsid w:val="00A54092"/>
    <w:rsid w:val="00A81C66"/>
    <w:rsid w:val="00AC20D8"/>
    <w:rsid w:val="00B82647"/>
    <w:rsid w:val="00D14C98"/>
    <w:rsid w:val="00DA3EB7"/>
    <w:rsid w:val="00DC3FEE"/>
    <w:rsid w:val="00E9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64E17-17EE-4D59-9E05-E568C2FA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782D"/>
    <w:pPr>
      <w:widowControl w:val="0"/>
      <w:ind w:left="720" w:firstLine="400"/>
      <w:jc w:val="both"/>
    </w:pPr>
  </w:style>
  <w:style w:type="table" w:styleId="a4">
    <w:name w:val="Table Grid"/>
    <w:basedOn w:val="a1"/>
    <w:rsid w:val="0003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57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7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5">
    <w:name w:val="Font Style15"/>
    <w:rsid w:val="00B8264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10</cp:revision>
  <cp:lastPrinted>2014-10-29T11:48:00Z</cp:lastPrinted>
  <dcterms:created xsi:type="dcterms:W3CDTF">2014-10-27T16:31:00Z</dcterms:created>
  <dcterms:modified xsi:type="dcterms:W3CDTF">2014-10-30T08:20:00Z</dcterms:modified>
</cp:coreProperties>
</file>